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F7" w:rsidRDefault="005727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D7BD9" wp14:editId="71F51B9B">
                <wp:simplePos x="0" y="0"/>
                <wp:positionH relativeFrom="column">
                  <wp:posOffset>12115800</wp:posOffset>
                </wp:positionH>
                <wp:positionV relativeFrom="paragraph">
                  <wp:posOffset>-375285</wp:posOffset>
                </wp:positionV>
                <wp:extent cx="2057400" cy="800100"/>
                <wp:effectExtent l="0" t="1270" r="1905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Załącznik Nr 1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do Regulaminu Organizacyjnego SUM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stanowiący Załącznik Nr 1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="002E0BFC">
                              <w:rPr>
                                <w:i/>
                                <w:sz w:val="18"/>
                                <w:szCs w:val="18"/>
                              </w:rPr>
                              <w:t>135/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>201</w:t>
                            </w:r>
                            <w:r w:rsidR="00CC3E08" w:rsidRPr="00CC3E08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2E0BFC">
                              <w:rPr>
                                <w:i/>
                                <w:sz w:val="18"/>
                                <w:szCs w:val="18"/>
                              </w:rPr>
                              <w:t>24.09.2014 r.</w:t>
                            </w:r>
                          </w:p>
                          <w:p w:rsidR="00CC3E08" w:rsidRPr="00CC3E08" w:rsidRDefault="00CC3E08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Rektora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SUM</w:t>
                            </w:r>
                          </w:p>
                          <w:p w:rsidR="000349CF" w:rsidRDefault="000349CF" w:rsidP="00034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D7BD9" id="Prostokąt 212" o:spid="_x0000_s1026" style="position:absolute;margin-left:954pt;margin-top:-29.55pt;width:16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" filled="f" fillcolor="#ff9" stroked="f">
                <v:textbox inset=".1mm,.3mm,.1mm,.3mm">
                  <w:txbxContent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Załącznik Nr 1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do Regulaminu Organizacyjnego SUM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stanowiący Załącznik Nr 1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do Zarządzenia Nr </w:t>
                      </w:r>
                      <w:r w:rsidR="002E0BFC">
                        <w:rPr>
                          <w:i/>
                          <w:sz w:val="18"/>
                          <w:szCs w:val="18"/>
                        </w:rPr>
                        <w:t>135/</w:t>
                      </w:r>
                      <w:r w:rsidRPr="00CC3E08">
                        <w:rPr>
                          <w:sz w:val="18"/>
                          <w:szCs w:val="18"/>
                        </w:rPr>
                        <w:t>201</w:t>
                      </w:r>
                      <w:r w:rsidR="00CC3E08" w:rsidRPr="00CC3E08">
                        <w:rPr>
                          <w:sz w:val="18"/>
                          <w:szCs w:val="18"/>
                        </w:rPr>
                        <w:t>4</w:t>
                      </w:r>
                      <w:r w:rsidRPr="00CC3E0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 dnia </w:t>
                      </w:r>
                      <w:r w:rsidR="002E0BFC">
                        <w:rPr>
                          <w:i/>
                          <w:sz w:val="18"/>
                          <w:szCs w:val="18"/>
                        </w:rPr>
                        <w:t>24.09.2014 r.</w:t>
                      </w:r>
                    </w:p>
                    <w:p w:rsidR="00CC3E08" w:rsidRPr="00CC3E08" w:rsidRDefault="00CC3E08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Rektora </w:t>
                      </w:r>
                      <w:r>
                        <w:rPr>
                          <w:sz w:val="18"/>
                          <w:szCs w:val="18"/>
                        </w:rPr>
                        <w:t>SUM</w:t>
                      </w:r>
                    </w:p>
                    <w:p w:rsidR="000349CF" w:rsidRDefault="000349CF" w:rsidP="00034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4D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EB579" wp14:editId="7B74C20A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800100" cy="342265"/>
                <wp:effectExtent l="0" t="38100" r="57150" b="19685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9D9DF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SENAT</w:t>
                            </w:r>
                          </w:p>
                        </w:txbxContent>
                      </wps:txbx>
                      <wps:bodyPr rot="0" vert="horz" wrap="square" lIns="9144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EB579" id="Prostokąt 211" o:spid="_x0000_s1027" style="position:absolute;margin-left:3in;margin-top:0;width:63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" fillcolor="yellow" strokeweight="1.25pt">
                <v:fill color2="#36f" rotate="t" focusposition=".5,.5" focussize="" focus="100%" type="gradientRadial"/>
                <v:shadow on="t" color="#9d9dff" opacity=".5" offset=",-2pt"/>
                <v:textbox inset=",1.5mm"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SENAT</w:t>
                      </w:r>
                    </w:p>
                  </w:txbxContent>
                </v:textbox>
              </v:rect>
            </w:pict>
          </mc:Fallback>
        </mc:AlternateContent>
      </w:r>
      <w:r w:rsidR="00634D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4E6BA" wp14:editId="73545964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485265" cy="342265"/>
                <wp:effectExtent l="0" t="38100" r="57785" b="19685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5F5FFF"/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4E6BA" id="Prostokąt 210" o:spid="_x0000_s1028" style="position:absolute;margin-left:342pt;margin-top:0;width:116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" fillcolor="yellow" strokeweight="1.5pt">
                <v:fill color2="#36f" rotate="t" focusposition=".5,.5" focussize="" focus="100%" type="gradientRadial"/>
                <v:shadow on="t" color="#5f5fff" offset="3pt,-2pt"/>
                <v:textbox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REKTOR</w:t>
                      </w:r>
                    </w:p>
                  </w:txbxContent>
                </v:textbox>
              </v:rect>
            </w:pict>
          </mc:Fallback>
        </mc:AlternateContent>
      </w:r>
      <w:r w:rsidR="000349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639C8" wp14:editId="52136939">
                <wp:simplePos x="0" y="0"/>
                <wp:positionH relativeFrom="column">
                  <wp:posOffset>14173200</wp:posOffset>
                </wp:positionH>
                <wp:positionV relativeFrom="paragraph">
                  <wp:posOffset>7086600</wp:posOffset>
                </wp:positionV>
                <wp:extent cx="114300" cy="0"/>
                <wp:effectExtent l="7620" t="10795" r="11430" b="825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2CA85" id="Łącznik prosty 2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6pt,558pt" to="112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"/>
            </w:pict>
          </mc:Fallback>
        </mc:AlternateContent>
      </w:r>
      <w:r w:rsidR="000349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8990E" wp14:editId="3DD496C3">
                <wp:simplePos x="0" y="0"/>
                <wp:positionH relativeFrom="column">
                  <wp:posOffset>14287500</wp:posOffset>
                </wp:positionH>
                <wp:positionV relativeFrom="paragraph">
                  <wp:posOffset>457200</wp:posOffset>
                </wp:positionV>
                <wp:extent cx="0" cy="6629400"/>
                <wp:effectExtent l="17145" t="10795" r="11430" b="17780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19337" id="Łącznik prosty 2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5pt,36pt" to="112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" strokeweight="1.5pt"/>
            </w:pict>
          </mc:Fallback>
        </mc:AlternateContent>
      </w:r>
      <w:bookmarkStart w:id="0" w:name="_GoBack"/>
      <w:r w:rsidR="000349CF">
        <w:rPr>
          <w:noProof/>
        </w:rPr>
        <mc:AlternateContent>
          <mc:Choice Requires="wpc">
            <w:drawing>
              <wp:inline distT="0" distB="0" distL="0" distR="0">
                <wp:extent cx="14429740" cy="12087225"/>
                <wp:effectExtent l="0" t="0" r="0" b="0"/>
                <wp:docPr id="209" name="Kanwa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772900" y="8801100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służbowe</w:t>
                              </w:r>
                            </w:p>
                            <w:p w:rsidR="000349CF" w:rsidRPr="00DA68E9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merytoryczne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1500" y="434340"/>
                            <a:ext cx="13716000" cy="228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029200" y="228600"/>
                            <a:ext cx="635" cy="2286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57700" y="2514600"/>
                            <a:ext cx="1142365" cy="342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66FF"/>
                              </a:gs>
                              <a:gs pos="100000">
                                <a:srgbClr val="D3D3D3"/>
                              </a:gs>
                            </a:gsLst>
                            <a:lin ang="5400000" scaled="1"/>
                          </a:gra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19578596" algn="ctr" rotWithShape="0">
                              <a:srgbClr val="9D9DFF"/>
                            </a:outerShdw>
                          </a:effectLst>
                        </wps:spPr>
                        <wps:txbx>
                          <w:txbxContent>
                            <w:p w:rsidR="000349CF" w:rsidRPr="000349CF" w:rsidRDefault="000349CF" w:rsidP="000349CF">
                              <w:pPr>
                                <w:jc w:val="center"/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0349CF"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rot="0" vert="horz" wrap="square" lIns="91440" tIns="7560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288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71500" y="441960"/>
                            <a:ext cx="635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22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434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6017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1153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8298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029200" y="28575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3300" y="114300"/>
                            <a:ext cx="8001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6586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771900" y="685800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ds. Klinicznych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86200" y="1139190"/>
                            <a:ext cx="0" cy="784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000500" y="12573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Baza Kliniczna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000500" y="167703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886200" y="146685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886200" y="192405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144500" y="36576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Kontroli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Audytu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144500" y="4114800"/>
                            <a:ext cx="1028700" cy="3562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67386E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Inspektor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at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ds. Obronnych i 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Ochrony Informacji Niejawnych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144500" y="50292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Pracowniczych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Socjalnych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144500" y="54864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Zamówień Publicznych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144500" y="45720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Pełnomocnik ds. Ochrony Danych Osobowych </w:t>
                              </w:r>
                            </w:p>
                          </w:txbxContent>
                        </wps:txbx>
                        <wps:bodyPr rot="0" vert="horz" wrap="square" lIns="3600" tIns="14400" rIns="3600" bIns="36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144500" y="59436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Sekcja BHP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144500" y="64008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Inspektor ds.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p.poż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82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144500" y="32004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73200" y="33521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38093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42665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47237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51809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564197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60953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658876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58500" y="9006205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57230" y="916432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789920" y="874268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Legenda:</w:t>
                              </w:r>
                            </w:p>
                            <w:p w:rsidR="000349CF" w:rsidRDefault="000349CF" w:rsidP="000349CF"/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0861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8100" y="687070"/>
                            <a:ext cx="1133425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Prorektor ds. Nauki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4300" y="1144270"/>
                            <a:ext cx="635" cy="1598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28600" y="125857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4300" y="14084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8600" y="26289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28600" y="171577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Biblioteka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8600" y="21717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Wydawnictwo Uczelni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4300" y="274447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4300" y="228727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4300" y="183007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514600" y="685800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Prorektor ds. Szkolenia Podyplomowego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58160" y="1142696"/>
                            <a:ext cx="635" cy="694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28570" y="1831340"/>
                            <a:ext cx="528956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95425" y="83439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A2CD7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Specjalista ds. Kontaktu z Mediami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53236" y="7828915"/>
                            <a:ext cx="975664" cy="457199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42A87" w:rsidRDefault="00227DF4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</w:t>
                              </w:r>
                              <w:r w:rsidR="000A2CD7">
                                <w:rPr>
                                  <w:sz w:val="15"/>
                                  <w:szCs w:val="15"/>
                                </w:rPr>
                                <w:t xml:space="preserve">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257800" y="857250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Zespół Domów Studenckich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w Katowicach -Ligocie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- Zespół Domów Studenckich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w Zabrzu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- Dom Studenta w Sosnowcu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029200" y="81153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Zespoły Domów Studenckich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372100" y="3200400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proofErr w:type="spellStart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Ekonomiczno</w:t>
                              </w:r>
                              <w:proofErr w:type="spellEnd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Administracyjnych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200" y="2971800"/>
                            <a:ext cx="7772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67665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057900" y="2971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858000" y="3086100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Organizacyjno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-Prawny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115300" y="3086100"/>
                            <a:ext cx="102489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Zakład Gospodarki Cieplnej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429500" y="2971800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771900" y="2980055"/>
                            <a:ext cx="635" cy="168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743200" y="2980055"/>
                            <a:ext cx="0" cy="68878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743700" y="3790950"/>
                            <a:ext cx="0" cy="1466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200400" y="3143250"/>
                            <a:ext cx="1143000" cy="4737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rot="0" vert="horz" wrap="square" lIns="36000" tIns="158400" rIns="3600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314700" y="3615055"/>
                            <a:ext cx="635" cy="279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429000" y="6256020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F526A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Kosztów</w:t>
                              </w:r>
                            </w:p>
                          </w:txbxContent>
                        </wps:txbx>
                        <wps:bodyPr rot="0" vert="horz" wrap="square" lIns="10800" tIns="82800" rIns="10800" bIns="3600" anchor="t" anchorCtr="0" upright="1">
                          <a:no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429000" y="3884930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Finansowo - Księgowy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429000" y="4359275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766BFC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66BFC">
                                <w:rPr>
                                  <w:sz w:val="15"/>
                                  <w:szCs w:val="15"/>
                                </w:rPr>
                                <w:t>Dział Ewidencji Rzeczowych Składników Majątkowych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429000" y="5781675"/>
                            <a:ext cx="1028700" cy="35369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Płac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429000" y="5307330"/>
                            <a:ext cx="1028700" cy="35814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Centralny Zespół Kasowy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429000" y="4833620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Inwentaryzacji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314700" y="45167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314700" y="49904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314700" y="546481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14700" y="59391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314700" y="64128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314700" y="404241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800600" y="3928745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Z-ca Dyrektora </w:t>
                              </w:r>
                            </w:p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-Gospodarczych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914900" y="4402455"/>
                            <a:ext cx="635" cy="3862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029200" y="44577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Zaopatrzenia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029200" y="53721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 w Katowicach 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029200" y="76581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5105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029200" y="62865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Zabrzu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029200" y="67437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Sosnowcu</w:t>
                              </w:r>
                            </w:p>
                          </w:txbxContent>
                        </wps:txbx>
                        <wps:bodyPr rot="0" vert="horz" wrap="square" lIns="36000" tIns="18000" rIns="36000" bIns="360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914900" y="511365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914900" y="55232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914900" y="59804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914900" y="78092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914900" y="82664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914900" y="738441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029200" y="72009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Samodzielne stanowisko ds. gospodarki odpadami</w:t>
                              </w:r>
                            </w:p>
                          </w:txbxContent>
                        </wps:txbx>
                        <wps:bodyPr rot="0" vert="horz" wrap="square" lIns="36000" tIns="46800" rIns="36000" bIns="3600" anchor="t" anchorCtr="0" upright="1">
                          <a:noAutofit/>
                        </wps:bodyPr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487035" y="3790950"/>
                            <a:ext cx="0" cy="1377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914900" y="463994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029200" y="58293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w Katowicach -Ligocie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914900" y="68580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686550" y="3543935"/>
                            <a:ext cx="1885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572500" y="3443632"/>
                            <a:ext cx="635" cy="100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257300" y="685800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Studiów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Studentów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135380"/>
                            <a:ext cx="0" cy="2293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50622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257800" y="8458200"/>
                            <a:ext cx="0" cy="60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1435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Rada Wydziału Lekarskiego w Katowicach</w:t>
                              </w:r>
                            </w:p>
                          </w:txbxContent>
                        </wps:txbx>
                        <wps:bodyPr rot="0" vert="horz" wrap="square" lIns="3600" tIns="111600" rIns="3600" bIns="3600" anchor="t" anchorCtr="0" upright="1">
                          <a:no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150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 xml:space="preserve">Dziekan Wydziału Lekarskiego </w:t>
                              </w: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5828665" y="1139190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9436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756AD">
                                <w:rPr>
                                  <w:sz w:val="14"/>
                                  <w:szCs w:val="14"/>
                                </w:rPr>
                                <w:t>Dziekanat Wydziału Lekarskiego 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829300" y="146685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653236" y="9689465"/>
                            <a:ext cx="975664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Ośrodek Ba</w:t>
                              </w:r>
                              <w:r w:rsidR="00F437C9">
                                <w:rPr>
                                  <w:sz w:val="14"/>
                                  <w:szCs w:val="14"/>
                                </w:rPr>
                                <w:t>d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9723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Lekarskiego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z Oddz. Lek.-Dent.</w:t>
                              </w:r>
                              <w:r w:rsidRPr="00E60FC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w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Zabrzu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5438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EE8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Dziekan Wydziału Lekarskiego z Oddziałem Lekarsko-Dentystycznym</w:t>
                              </w: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658100" y="1146506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7724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10800" anchor="t" anchorCtr="0" upright="1">
                          <a:noAutofit/>
                        </wps:bodyPr>
                      </wps:wsp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58100" y="143129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8011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Farmaceutycznego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93726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06836">
                                <w:rPr>
                                  <w:sz w:val="15"/>
                                  <w:szCs w:val="15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Farmaceutycznego </w:t>
                              </w:r>
                            </w:p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z Oddziałem Medycyny Laboratoryjnej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9486900" y="1146506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6012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200" tIns="10800" rIns="7200" bIns="3600" anchor="t" anchorCtr="0" upright="1">
                          <a:noAutofit/>
                        </wps:bodyPr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9486900" y="143129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2014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7320">
                                <w:rPr>
                                  <w:sz w:val="16"/>
                                  <w:szCs w:val="16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Nauk o Zdrowiu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315700" y="114300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4300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Dziekanat Wydziału Nauk o Zdrowiu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1315700" y="14084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06299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Nauk o Zdrowiu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24587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Rada Wydziału Zdrowia Publicznego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30302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431CC2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Dziekan Wydziału Zdrowia Publicznego</w:t>
                              </w:r>
                            </w:p>
                          </w:txbxContent>
                        </wps:txbx>
                        <wps:bodyPr rot="0" vert="horz" wrap="square" lIns="91440" tIns="3600" rIns="91440" bIns="45720" anchor="t" anchorCtr="0" upright="1">
                          <a:noAutofit/>
                        </wps:bodyPr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2588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Dziekanat Wydziału Zdrowia Publicznego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3144500" y="1146506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144500" y="143129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029200" y="49149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4900" y="643636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629400" y="8572500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Pr="009700E4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merytorycznym podporządkowaniem Prorektorowi ds. Studiów i Studentów oraz właściwym Dziekanom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44" name="AutoShape 147"/>
                        <wps:cNvSpPr>
                          <a:spLocks/>
                        </wps:cNvSpPr>
                        <wps:spPr bwMode="auto">
                          <a:xfrm>
                            <a:off x="6400800" y="8572500"/>
                            <a:ext cx="114300" cy="57150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g:wg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6858000" y="4000500"/>
                            <a:ext cx="1028700" cy="1498600"/>
                            <a:chOff x="15488" y="8817"/>
                            <a:chExt cx="1620" cy="2360"/>
                          </a:xfrm>
                        </wpg:grpSpPr>
                        <wps:wsp>
                          <wps:cNvPr id="14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97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Centrum Informatyki </w:t>
                                </w:r>
                              </w:p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 Informatyzacji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147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106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Planowania i Analiz Ekonomicznych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148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8817"/>
                              <a:ext cx="1620" cy="54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Wydawnictwo </w:t>
                                </w:r>
                              </w:p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</wpg:wg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029700" y="3886200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Z-ca Dyrektora 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Technicznych 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144000" y="4359910"/>
                            <a:ext cx="635" cy="1736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258300" y="4529455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Techniczny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258300" y="5443855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258300" y="4986655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 - 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144000" y="46437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144000" y="517779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258300" y="5901055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3600" tIns="28800" rIns="3600" bIns="360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144000" y="609219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0858500" y="3886200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Inwestycji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organizacji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5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4000" y="56724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371600" y="283845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50400" rIns="3600" bIns="3600" anchor="t" anchorCtr="0" upright="1">
                          <a:noAutofit/>
                        </wps:bodyPr>
                      </wps:wsp>
                      <wps:wsp>
                        <wps:cNvPr id="16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02895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3144500" y="685800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6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257300" y="261937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85900" y="735999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</w:t>
                              </w:r>
                              <w:r w:rsidR="000A2CD7">
                                <w:rPr>
                                  <w:sz w:val="15"/>
                                  <w:szCs w:val="15"/>
                                </w:rPr>
                                <w:t>ds. Szkolenia Podyplomowego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653235" y="6436995"/>
                            <a:ext cx="975665" cy="446607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E00A3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Dział </w:t>
                              </w:r>
                              <w:r w:rsidR="00E00A36">
                                <w:rPr>
                                  <w:sz w:val="14"/>
                                  <w:szCs w:val="14"/>
                                </w:rPr>
                                <w:t>Projektów, Pr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ogramów </w:t>
                              </w:r>
                              <w:r w:rsidR="00E00A36">
                                <w:rPr>
                                  <w:sz w:val="14"/>
                                  <w:szCs w:val="14"/>
                                </w:rPr>
                                <w:t>Rozwojowych i Innowacji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653236" y="4605655"/>
                            <a:ext cx="976299" cy="35623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0" tIns="3600" rIns="36000" bIns="45720" anchor="t" anchorCtr="0" upright="1">
                          <a:no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653236" y="5080000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0F3DEB">
                                <w:rPr>
                                  <w:sz w:val="15"/>
                                  <w:szCs w:val="15"/>
                                </w:rPr>
                                <w:t xml:space="preserve">Dziekanat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Nauk o Zdrowiu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653236" y="5554345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F2E8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F2E87">
                                <w:rPr>
                                  <w:sz w:val="15"/>
                                  <w:szCs w:val="15"/>
                                </w:rPr>
                                <w:t>Dziekanat Wydziału Zdrowia Publicznego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653235" y="3657600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Dziekanat Wydziału Lekarskiego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653235" y="4131945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7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425005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377634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1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47244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519874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56724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6146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70612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939546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653236" y="8775700"/>
                            <a:ext cx="975664" cy="3556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1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400300" y="75184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2628900" y="808418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653235" y="6032500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8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653235" y="6946900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85" name="Line 1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66040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653236" y="9232900"/>
                            <a:ext cx="975664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(w organizacji) </w:t>
                              </w:r>
                            </w:p>
                          </w:txbxContent>
                        </wps:txbx>
                        <wps:bodyPr rot="0" vert="horz" wrap="square" lIns="3600" tIns="50400" rIns="3600" bIns="3600" anchor="t" anchorCtr="0" upright="1">
                          <a:noAutofit/>
                        </wps:bodyPr>
                      </wps:wsp>
                      <wps:wsp>
                        <wps:cNvPr id="187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628900" y="88900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381760" y="1249680"/>
                            <a:ext cx="904240" cy="35179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381760" y="2041525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9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96060" y="1596238"/>
                            <a:ext cx="635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381760" y="243205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610360" y="16510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Sekcja ds. Szkolenia Podyplomowego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96060" y="1765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743700" y="4229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743700" y="4800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743700" y="5257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486400" y="3790950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9829800" y="3200400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Inwestycji 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Eksploatacji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9601200" y="3771900"/>
                            <a:ext cx="1828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516235" y="3676650"/>
                            <a:ext cx="0" cy="95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601200" y="37719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1430000" y="37719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515600" y="2971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572500" y="29718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267460" y="221869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513965" y="7289800"/>
                            <a:ext cx="0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484415" y="8284210"/>
                            <a:ext cx="0" cy="212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986486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381760" y="3241675"/>
                            <a:ext cx="101854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7650" w:rsidRPr="000756AD" w:rsidRDefault="00857650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Badań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3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41820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409825" y="8494395"/>
                            <a:ext cx="745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429500" y="95331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258300" y="948487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87100" y="94599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15900" y="94599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5600700" y="94599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56891" y="1837386"/>
                            <a:ext cx="0" cy="3819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0460" y="2219325"/>
                            <a:ext cx="6324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09" o:spid="_x0000_s1029" editas="canvas" style="width:1136.2pt;height:951.75pt;mso-position-horizontal-relative:char;mso-position-vertical-relative:line" coordsize="144297,12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144297;height:120872;visibility:visible;mso-wrap-style:square">
                  <v:fill o:detectmouseclick="t"/>
                  <v:path o:connecttype="none"/>
                </v:shape>
                <v:rect id="Rectangle 4" o:spid="_x0000_s1031" style="position:absolute;left:117729;top:88011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lbcIA&#10;AADaAAAADwAAAGRycy9kb3ducmV2LnhtbERPS2vCQBC+C/0PyxS86aZVrEZXKS2KaHuoj/uQHZO0&#10;2dk0u5ror3cFwdPw8T1nMmtMIU5UudyygpduBII4sTrnVMFuO+8MQTiPrLGwTArO5GA2fWpNMNa2&#10;5h86bXwqQgi7GBVk3pexlC7JyKDr2pI4cAdbGfQBVqnUFdYh3BTyNYoG0mDOoSHDkj4ySv42R6Ng&#10;v57/fr31dt+jy6HuL7aL1WdD/0q1n5v3MQhPjX+I7+6lDvPh9srtyu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OVtwgAAANoAAAAPAAAAAAAAAAAAAAAAAJgCAABkcnMvZG93&#10;bnJldi54bWxQSwUGAAAAAAQABAD1AAAAhwMAAAAA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służbowe</w:t>
                        </w:r>
                      </w:p>
                      <w:p w:rsidR="000349CF" w:rsidRPr="00DA68E9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merytoryczne</w:t>
                        </w:r>
                      </w:p>
                    </w:txbxContent>
                  </v:textbox>
                </v:rect>
                <v:line id="Line 5" o:spid="_x0000_s1032" style="position:absolute;visibility:visible;mso-wrap-style:square" from="5715,4343" to="14287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6" o:spid="_x0000_s1033" style="position:absolute;flip:x;visibility:visible;mso-wrap-style:square" from="50292,2286" to="50298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gcMMAAADaAAAADwAAAGRycy9kb3ducmV2LnhtbESPwWrDMBBE74H+g9hCb4ncF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oHDDAAAA2gAAAA8AAAAAAAAAAAAA&#10;AAAAoQIAAGRycy9kb3ducmV2LnhtbFBLBQYAAAAABAAEAPkAAACRAwAAAAA=&#10;" strokeweight="1.5pt"/>
                <v:rect id="Rectangle 7" o:spid="_x0000_s1034" style="position:absolute;left:44577;top:25146;width:11423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0kcQA&#10;AADaAAAADwAAAGRycy9kb3ducmV2LnhtbESP0WrCQBRE3wX/YbkFX0Q3LVokdZW2UGIRi6b9gGv2&#10;mg1m74bsqvHvu4Lg4zAzZ5j5srO1OFPrK8cKnscJCOLC6YpLBX+/X6MZCB+QNdaOScGVPCwX/d4c&#10;U+0uvKNzHkoRIexTVGBCaFIpfWHIoh+7hjh6B9daDFG2pdQtXiLc1vIlSV6lxYrjgsGGPg0Vx/xk&#10;FWQf5jubTH/2wya7nrbr/eZA+UapwVP3/gYiUBce4Xt7pRVM4HYl3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T9JHEAAAA2gAAAA8AAAAAAAAAAAAAAAAAmAIAAGRycy9k&#10;b3ducmV2LnhtbFBLBQYAAAAABAAEAPUAAACJAwAAAAA=&#10;" fillcolor="#36f" strokeweight="1.25pt">
                  <v:fill color2="#d3d3d3" rotate="t" focus="100%" type="gradient"/>
                  <v:shadow on="t" color="#9d9dff" offset="3pt,-2pt"/>
                  <v:textbox inset=",2.1mm">
                    <w:txbxContent>
                      <w:p w:rsidR="000349CF" w:rsidRPr="000349CF" w:rsidRDefault="000349CF" w:rsidP="000349CF">
                        <w:pPr>
                          <w:jc w:val="center"/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0349CF"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KANCLERZ</w:t>
                        </w:r>
                      </w:p>
                    </w:txbxContent>
                  </v:textbox>
                </v:rect>
                <v:line id="Line 8" o:spid="_x0000_s1035" style="position:absolute;visibility:visible;mso-wrap-style:square" from="18288,4572" to="1829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9" o:spid="_x0000_s1036" style="position:absolute;visibility:visible;mso-wrap-style:square" from="5715,4419" to="5721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0" o:spid="_x0000_s1037" style="position:absolute;visibility:visible;mso-wrap-style:square" from="61722,4572" to="6172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11" o:spid="_x0000_s1038" style="position:absolute;visibility:visible;mso-wrap-style:square" from="43434,4572" to="43440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2" o:spid="_x0000_s1039" style="position:absolute;visibility:visible;mso-wrap-style:square" from="136017,4572" to="13602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3" o:spid="_x0000_s1040" style="position:absolute;visibility:visible;mso-wrap-style:square" from="81153,4572" to="81159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4" o:spid="_x0000_s1041" style="position:absolute;visibility:visible;mso-wrap-style:square" from="98298,4572" to="9830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5" o:spid="_x0000_s1042" style="position:absolute;visibility:visible;mso-wrap-style:square" from="50292,28575" to="50298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16" o:spid="_x0000_s1043" style="position:absolute;flip:x;visibility:visible;mso-wrap-style:square" from="35433,1143" to="43434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7YMIAAADbAAAADwAAAGRycy9kb3ducmV2LnhtbERPTWvCQBC9F/oflin0phsNikY3QYXQ&#10;Xqxoe/E2ZMckmJ0N2TWm/94VCr3N433OOhtMI3rqXG1ZwWQcgSAurK65VPDznY8WIJxH1thYJgW/&#10;5CBLX1/WmGh75yP1J1+KEMIuQQWV920ipSsqMujGtiUO3MV2Bn2AXSl1h/cQbho5jaK5NFhzaKiw&#10;pV1FxfV0MwrOy9zFH8X5a789RLxdTnqeXXql3t+GzQqEp8H/i//cnzrMj+H5SzhAp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27YMIAAADbAAAADwAAAAAAAAAAAAAA&#10;AAChAgAAZHJzL2Rvd25yZXYueG1sUEsFBgAAAAAEAAQA+QAAAJADAAAAAA==&#10;" strokeweight="1.5pt">
                  <v:stroke dashstyle="1 1"/>
                </v:line>
                <v:line id="Line 17" o:spid="_x0000_s1044" style="position:absolute;visibility:visible;mso-wrap-style:square" from="116586,4572" to="11659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8" o:spid="_x0000_s1045" style="position:absolute;left:37719;top:685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usMA&#10;AADbAAAADwAAAGRycy9kb3ducmV2LnhtbERPTUsDMRC9C/6HMIIXsVkFraxNS1sQRQ9tt0Wvw2bc&#10;LN3MLElst//eCEJv83ifM5kNvlMHCrEVNnA3KkAR12Jbbgzsti+3T6BiQrbYCZOBE0WYTS8vJlha&#10;OfKGDlVqVA7hWKIBl1Jfah1rRx7jSHrizH1L8JgyDI22AY853Hf6vigetceWc4PDnpaO6n314w2E&#10;j5vhXT6/FkuR8fi0eV2sqrUz5vpqmD+DSjSks/jf/Wbz/Af4+yUfo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usMAAADbAAAADwAAAAAAAAAAAAAAAACYAgAAZHJzL2Rv&#10;d25yZXYueG1sUEsFBgAAAAAEAAQA9QAAAIgDAAAAAA=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ds. Klinicznych</w:t>
                        </w:r>
                      </w:p>
                    </w:txbxContent>
                  </v:textbox>
                </v:rect>
                <v:line id="Line 19" o:spid="_x0000_s1046" style="position:absolute;visibility:visible;mso-wrap-style:square" from="38862,11391" to="38862,1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rect id="Rectangle 20" o:spid="_x0000_s1047" style="position:absolute;left:40005;top:12573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vlMMA&#10;AADbAAAADwAAAGRycy9kb3ducmV2LnhtbERPO2/CMBDeK/U/WFepW3HoUNqAQVXV58BAygDbER9x&#10;hH2OYicEfn2NVIntPn3Pmy0GZ0VPbag9KxiPMhDEpdc1VwrWvx8PzyBCRNZoPZOCEwVYzG9vZphr&#10;f+QV9UWsRArhkKMCE2OTSxlKQw7DyDfEidv71mFMsK2kbvGYwp2Vj1n2JB3WnBoMNvRmqDwUnVPw&#10;tV5u318+i4nddOeT6X/G525nlbq/G16nICIN8Sr+d3/rNH8Cl1/S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DvlMMAAADbAAAADwAAAAAAAAAAAAAAAACYAgAAZHJzL2Rv&#10;d25yZXYueG1sUEsFBgAAAAAEAAQA9QAAAIgDAAAAAA==&#10;" fillcolor="#9cf">
                  <v:textbox inset=",1.3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Baza Kliniczna Uczelni</w:t>
                        </w:r>
                      </w:p>
                    </w:txbxContent>
                  </v:textbox>
                </v:rect>
                <v:rect id="Rectangle 21" o:spid="_x0000_s1048" style="position:absolute;left:40005;top:1677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edMMA&#10;AADbAAAADwAAAGRycy9kb3ducmV2LnhtbESPQW/CMAyF70j8h8hIu0EKh40VUoSG2DgONjhbjWmr&#10;Nk7XBCj79fMBaTdb7/m9z8tV7xp1pS5Ung1MJwko4tzbigsD31/b8RxUiMgWG89k4E4BVtlwsMTU&#10;+hvv6XqIhZIQDikaKGNsU61DXpLDMPEtsWhn3zmMsnaFth3eJNw1epYkz9phxdJQYktvJeX14eIM&#10;zD/t5uOl+NluXs+k6wpPv8fpuzFPo369ABWpj//mx/XOCr7Ayi8y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edMMAAADbAAAADwAAAAAAAAAAAAAAAACYAgAAZHJzL2Rv&#10;d25yZXYueG1sUEsFBgAAAAAEAAQA9QAAAIgDAAAAAA=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22" o:spid="_x0000_s1049" style="position:absolute;flip:x;visibility:visible;mso-wrap-style:square" from="38862,14668" to="40005,14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" o:spid="_x0000_s1050" style="position:absolute;visibility:visible;mso-wrap-style:square" from="38862,19240" to="40005,19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rect id="Rectangle 24" o:spid="_x0000_s1051" style="position:absolute;left:131445;top:3657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P1cMA&#10;AADbAAAADwAAAGRycy9kb3ducmV2LnhtbESPT2sCMRTE7wW/Q3iCt5pdESlbo5SioNCDf9r7Y/O6&#10;Wdy8xCTqtp++EYQeh5n5DTNf9rYTVwqxdaygHBcgiGunW24UfB7Xzy8gYkLW2DkmBT8UYbkYPM2x&#10;0u7Ge7oeUiMyhGOFCkxKvpIy1oYsxrHzxNn7dsFiyjI0Uge8Zbjt5KQoZtJiy3nBoKd3Q/XpcLEK&#10;PlL5NW37cI6r6P1pt539bsxZqdGwf3sFkahP/+FHe6MVTEq4f8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HP1cMAAADbAAAADwAAAAAAAAAAAAAAAACYAgAAZHJzL2Rv&#10;d25yZXYueG1sUEsFBgAAAAAEAAQA9QAAAIgDAAAAAA==&#10;" fillcolor="#dfdfdf"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Kontroli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Audytu</w:t>
                        </w:r>
                      </w:p>
                    </w:txbxContent>
                  </v:textbox>
                </v:rect>
                <v:rect id="Rectangle 25" o:spid="_x0000_s1052" style="position:absolute;left:131445;top:41148;width:10287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4zb4A&#10;AADbAAAADwAAAGRycy9kb3ducmV2LnhtbESPzQrCMBCE74LvEFbwUmxqESnVKCIIXv3B89KsbbHZ&#10;lCbW+vZGEDwOM/MNs94OphE9da62rGAeJyCIC6trLhVcL4dZBsJ5ZI2NZVLwJgfbzXi0xlzbF5+o&#10;P/tSBAi7HBVU3re5lK6oyKCLbUscvLvtDPogu1LqDl8BbhqZJslSGqw5LFTY0r6i4nF+GgXy0WSX&#10;q4nm/a3AvVxkz120iJSaTobdCoSnwf/Dv/ZRK0hT+H4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YeM2+AAAA2wAAAA8AAAAAAAAAAAAAAAAAmAIAAGRycy9kb3ducmV2&#10;LnhtbFBLBQYAAAAABAAEAPUAAACDAwAAAAA=&#10;" fillcolor="#dfdfdf">
                  <v:textbox inset=".1mm,1.1mm,.1mm,.1mm">
                    <w:txbxContent>
                      <w:p w:rsidR="000349CF" w:rsidRPr="0067386E" w:rsidRDefault="000349CF" w:rsidP="000349CF">
                        <w:pPr>
                          <w:spacing w:line="192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67386E">
                          <w:rPr>
                            <w:sz w:val="15"/>
                            <w:szCs w:val="15"/>
                          </w:rPr>
                          <w:t>Inspektor</w:t>
                        </w:r>
                        <w:r>
                          <w:rPr>
                            <w:sz w:val="15"/>
                            <w:szCs w:val="15"/>
                          </w:rPr>
                          <w:t>at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ds. Obronnych i 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>Ochrony Informacji Niejawnych</w:t>
                        </w:r>
                      </w:p>
                    </w:txbxContent>
                  </v:textbox>
                </v:rect>
                <v:rect id="Rectangle 26" o:spid="_x0000_s1053" style="position:absolute;left:131445;top:50292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dVr4A&#10;AADbAAAADwAAAGRycy9kb3ducmV2LnhtbESPSwvCMBCE74L/IazgpdjUB1KqUUQQvPrA89KsbbHZ&#10;lCbW+u+NIHgcZuYbZr3tTS06al1lWcE0TkAQ51ZXXCi4Xg6TFITzyBpry6TgTQ62m+FgjZm2Lz5R&#10;d/aFCBB2GSoovW8yKV1ekkEX24Y4eHfbGvRBtoXULb4C3NRyliRLabDisFBiQ/uS8sf5aRTIR51e&#10;riaadrcc93KRPnfRIlJqPOp3KxCeev8P/9pHrWA2h+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U3Va+AAAA2wAAAA8AAAAAAAAAAAAAAAAAmAIAAGRycy9kb3ducmV2&#10;LnhtbFBLBQYAAAAABAAEAPUAAACDAwAAAAA=&#10;" fillcolor="#dfdfdf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Pracowniczych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Socjalnych</w:t>
                        </w:r>
                      </w:p>
                    </w:txbxContent>
                  </v:textbox>
                </v:rect>
                <v:rect id="Rectangle 27" o:spid="_x0000_s1054" style="position:absolute;left:131445;top:5486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sTcIA&#10;AADbAAAADwAAAGRycy9kb3ducmV2LnhtbESPQWsCMRSE7wX/Q3iCt5pVRMpqFBELCh6srffH5rlZ&#10;3LzEJNW1v74RCj0OM/MNM192thU3CrFxrGA0LEAQV043XCv4+nx/fQMRE7LG1jEpeFCE5aL3MsdS&#10;uzt/0O2YapEhHEtUYFLypZSxMmQxDp0nzt7ZBYspy1BLHfCe4baV46KYSosN5wWDntaGqsvx2yrY&#10;p9Fp0nThGjfR+8thN/3ZmqtSg363moFI1KX/8F97qxWMJ/D8k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mxNwgAAANsAAAAPAAAAAAAAAAAAAAAAAJgCAABkcnMvZG93&#10;bnJldi54bWxQSwUGAAAAAAQABAD1AAAAhwMAAAAA&#10;" fillcolor="#dfdfdf">
                  <v:textbox inset=",1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Zamówień Publicznych</w:t>
                        </w:r>
                      </w:p>
                    </w:txbxContent>
                  </v:textbox>
                </v:rect>
                <v:rect id="Rectangle 28" o:spid="_x0000_s1055" style="position:absolute;left:131445;top:45720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iXsMA&#10;AADbAAAADwAAAGRycy9kb3ducmV2LnhtbESPQWsCMRSE7wX/Q3gFbzXpSktZjUsVBD3VatvzY/Pc&#10;Xbp5WTYxrv56Uyh4HGbmG2ZeDLYVkXrfONbwPFEgiEtnGq40fB3WT28gfEA22DomDRfyUCxGD3PM&#10;jTvzJ8V9qESCsM9RQx1Cl0vpy5os+onriJN3dL3FkGRfSdPjOcFtKzOlXqXFhtNCjR2taip/9yer&#10;IcYdToP6XtLgftpL9NcPtT1oPX4c3mcgAg3hHv5vb4yG7AX+vq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liXsMAAADbAAAADwAAAAAAAAAAAAAAAACYAgAAZHJzL2Rv&#10;d25yZXYueG1sUEsFBgAAAAAEAAQA9QAAAIgDAAAAAA==&#10;" fillcolor="#dfdfdf">
                  <v:textbox inset=".1mm,.4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Pełnomocnik ds. Ochrony Danych Osobowych </w:t>
                        </w:r>
                      </w:p>
                    </w:txbxContent>
                  </v:textbox>
                </v:rect>
                <v:rect id="Rectangle 29" o:spid="_x0000_s1056" style="position:absolute;left:131445;top:5943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V8MA&#10;AADbAAAADwAAAGRycy9kb3ducmV2LnhtbESPQWuDQBSE74X+h+UVcmvWSpBiXEMoLeQUognt9eG+&#10;qIn7VtyNmn+fLRR6HGbmGybbzKYTIw2utazgbRmBIK6sbrlWcDp+vb6DcB5ZY2eZFNzJwSZ/fsow&#10;1XbigsbS1yJA2KWooPG+T6V0VUMG3dL2xME728GgD3KopR5wCnDTyTiKEmmw5bDQYE8fDVXX8mYU&#10;lMXn5bCjVX1N9uP3HEfMt+OPUouXebsG4Wn2/+G/9k4riBP4/RJ+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6V8MAAADbAAAADwAAAAAAAAAAAAAAAACYAgAAZHJzL2Rv&#10;d25yZXYueG1sUEsFBgAAAAAEAAQA9QAAAIgDAAAAAA==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Sekcja BHP</w:t>
                        </w:r>
                      </w:p>
                    </w:txbxContent>
                  </v:textbox>
                </v:rect>
                <v:rect id="Rectangle 30" o:spid="_x0000_s1057" style="position:absolute;left:131445;top:64008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+4sQA&#10;AADbAAAADwAAAGRycy9kb3ducmV2LnhtbESPzWrDMBCE74W8g9hAbrUcU1rjRAkhUCillzo5+Lix&#10;NrYTa2Us+SdvXxUKPQ4z8w2z3c+mFSP1rrGsYB3FIIhLqxuuFJxP788pCOeRNbaWScGDHOx3i6ct&#10;ZtpO/E1j7isRIOwyVFB732VSurImgy6yHXHwrrY36IPsK6l7nALctDKJ41dpsOGwUGNHx5rKez4Y&#10;BZwMbZcOjfvMi+IrebncitP5ptRqOR82IDzN/j/81/7QCpI3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PuLEAAAA2wAAAA8AAAAAAAAAAAAAAAAAmAIAAGRycy9k&#10;b3ducmV2LnhtbFBLBQYAAAAABAAEAPUAAACJAwAAAAA=&#10;" fillcolor="#dfdfdf">
                  <v:textbox inset=",2.3mm,,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Inspektor ds.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p.poż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31" o:spid="_x0000_s1058" style="position:absolute;left:131445;top:3200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Lvr8A&#10;AADbAAAADwAAAGRycy9kb3ducmV2LnhtbERPTYvCMBC9C/6HMII3TS0iSzUWERc8LVpFr0MztrXN&#10;pDSx1n+/OSzs8fG+N+lgGtFT5yrLChbzCARxbnXFhYLr5Xv2BcJ5ZI2NZVLwIQfpdjzaYKLtm8/U&#10;Z74QIYRdggpK79tESpeXZNDNbUscuIftDPoAu0LqDt8h3DQyjqKVNFhxaCixpX1JeZ29jILsfHie&#10;jrQs6tVPfxviiPl1uSs1nQy7NQhPg/8X/7mPWkEcxoYv4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JYu+vwAAANsAAAAPAAAAAAAAAAAAAAAAAJgCAABkcnMvZG93bnJl&#10;di54bWxQSwUGAAAAAAQABAD1AAAAhA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32" o:spid="_x0000_s1059" style="position:absolute;flip:x;visibility:visible;mso-wrap-style:square" from="141732,33521" to="142875,33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GXMMAAADbAAAADwAAAGRycy9kb3ducmV2LnhtbESP0WrCQBRE3wv+w3KFvhTdKFI0ukqJ&#10;LYpvpv2AS/YmG8zeTbOrpn69Kwh9HGbmDLPa9LYRF+p87VjBZJyAIC6crrlS8PP9NZqD8AFZY+OY&#10;FPyRh8168LLCVLsrH+mSh0pECPsUFZgQ2lRKXxiy6MeuJY5e6TqLIcqukrrDa4TbRk6T5F1arDku&#10;GGwpM1Sc8rNV8LnLzO/hTc+yfVlObrZ12512Sr0O+48liEB9+A8/23utYLqAx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JhlzDAAAA2wAAAA8AAAAAAAAAAAAA&#10;AAAAoQIAAGRycy9kb3ducmV2LnhtbFBLBQYAAAAABAAEAPkAAACRAwAAAAA=&#10;" strokeweight="1pt">
                  <v:stroke dashstyle="dash"/>
                </v:line>
                <v:line id="Line 33" o:spid="_x0000_s1060" style="position:absolute;visibility:visible;mso-wrap-style:square" from="141732,38093" to="142875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4" o:spid="_x0000_s1061" style="position:absolute;visibility:visible;mso-wrap-style:square" from="141732,42665" to="142875,4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35" o:spid="_x0000_s1062" style="position:absolute;visibility:visible;mso-wrap-style:square" from="141732,47237" to="142875,47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v:line id="Line 36" o:spid="_x0000_s1063" style="position:absolute;visibility:visible;mso-wrap-style:square" from="141732,51809" to="142875,5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<v:line id="Line 37" o:spid="_x0000_s1064" style="position:absolute;visibility:visible;mso-wrap-style:square" from="141732,56419" to="142875,5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line id="Line 38" o:spid="_x0000_s1065" style="position:absolute;visibility:visible;mso-wrap-style:square" from="141732,60953" to="142875,60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line id="Line 39" o:spid="_x0000_s1066" style="position:absolute;visibility:visible;mso-wrap-style:square" from="141732,65887" to="142875,65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v:line id="Line 40" o:spid="_x0000_s1067" style="position:absolute;flip:x;visibility:visible;mso-wrap-style:square" from="108585,90062" to="113157,90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8" style="position:absolute;flip:x;visibility:visible;mso-wrap-style:square" from="108572,91643" to="113144,91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<v:stroke dashstyle="dash"/>
                </v:line>
                <v:rect id="Rectangle 42" o:spid="_x0000_s1069" style="position:absolute;left:107899;top:87426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SKcQA&#10;AADbAAAADwAAAGRycy9kb3ducmV2LnhtbESPUWvCQBCE3wv+h2OFvhS91ILU6ClaECoUUSv4uubW&#10;JJjbC7lV03/fEwQfh5n5hpnMWlepKzWh9GzgvZ+AIs68LTk3sP9d9j5BBUG2WHkmA38UYDbtvEww&#10;tf7GW7ruJFcRwiFFA4VInWodsoIchr6viaN38o1DibLJtW3wFuGu0oMkGWqHJceFAmv6Kig77y7O&#10;wOqMb5fhan342dp8ka03GznK3JjXbjsfgxJq5Rl+tL+tgY8R3L/EH6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UinEAAAA2wAAAA8AAAAAAAAAAAAAAAAAmAIAAGRycy9k&#10;b3ducmV2LnhtbFBLBQYAAAAABAAEAPUAAACJAwAAAAA=&#10;" filled="f" fillcolor="#ba3e7c" strokecolor="white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Legenda:</w:t>
                        </w:r>
                      </w:p>
                      <w:p w:rsidR="000349CF" w:rsidRDefault="000349CF" w:rsidP="000349CF"/>
                    </w:txbxContent>
                  </v:textbox>
                </v:rect>
                <v:line id="Line 43" o:spid="_x0000_s1070" style="position:absolute;visibility:visible;mso-wrap-style:square" from="30861,4572" to="30867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v:rect id="Rectangle 44" o:spid="_x0000_s1071" style="position:absolute;left:381;top:6870;width:1133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66cQA&#10;AADbAAAADwAAAGRycy9kb3ducmV2LnhtbESPUUvDMBSF3wf7D+EOfHPpdKjUZWMWhDEG06rvl+ba&#10;1DU3JYlt9+8XQdjj4ZzzHc5qM9pW9ORD41jBYp6BIK6cbrhW8PnxevsEIkRkja1jUnCmAJv1dLLC&#10;XLuB36kvYy0ShEOOCkyMXS5lqAxZDHPXESfv23mLMUlfS+1xSHDbyrsse5AWG04LBjsqDFWn8tcq&#10;GO4Pld//mL5wx8eXL3orunAslbqZjdtnEJHGeA3/t3dawXIBf1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+unEAAAA2w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,3.3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Prorektor ds. Nauki</w:t>
                        </w:r>
                      </w:p>
                    </w:txbxContent>
                  </v:textbox>
                </v:rect>
                <v:line id="Line 45" o:spid="_x0000_s1072" style="position:absolute;visibility:visible;mso-wrap-style:square" from="1143,11442" to="1149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rect id="Rectangle 46" o:spid="_x0000_s1073" style="position:absolute;left:2286;top:12585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4ZBMIA&#10;AADbAAAADwAAAGRycy9kb3ducmV2LnhtbESPQWvCQBSE74L/YXmF3nSTKEWiayiFgheLUfH8yL4m&#10;odm3Mbsm23/fLRR6HGbmG2ZXBNOJkQbXWlaQLhMQxJXVLdcKrpf3xQaE88gaO8uk4JscFPv5bIe5&#10;thOXNJ59LSKEXY4KGu/7XEpXNWTQLW1PHL1POxj0UQ611ANOEW46mSXJizTYclxosKe3hqqv88Mo&#10;OGXp/ThdR8w+zK0P6aWUwQWlnp/C6xaEp+D/w3/tg1awXs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hkEwgAAANsAAAAPAAAAAAAAAAAAAAAAAJgCAABkcnMvZG93&#10;bnJldi54bWxQSwUGAAAAAAQABAD1AAAAhwMAAAAA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47" o:spid="_x0000_s1074" style="position:absolute;visibility:visible;mso-wrap-style:square" from="1143,14084" to="2286,14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tx8QAAADbAAAADwAAAGRycy9kb3ducmV2LnhtbESPX2vCMBTF34V9h3AHe9N0o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63HxAAAANsAAAAPAAAAAAAAAAAA&#10;AAAAAKECAABkcnMvZG93bnJldi54bWxQSwUGAAAAAAQABAD5AAAAkgMAAAAA&#10;">
                  <v:stroke dashstyle="dash"/>
                </v:line>
                <v:rect id="Rectangle 48" o:spid="_x0000_s1075" style="position:absolute;left:2286;top:2628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9CMQA&#10;AADbAAAADwAAAGRycy9kb3ducmV2LnhtbESPQUsDMRSE70L/Q3hCbzaraJFt0yKFgkhB3Ara22Pz&#10;3CxNXpYk7ab+eiMIHoeZ+YZZrrOz4kwh9p4V3M4qEMSt1z13Ct7325tHEDEha7SeScGFIqxXk6sl&#10;1tqP/EbnJnWiQDjWqMCkNNRSxtaQwzjzA3HxvnxwmIoMndQBxwJ3Vt5V1Vw67LksGBxoY6g9Nien&#10;4MWaXYjj6+d33tl8PM15c2g+lJpe56cFiEQ5/Yf/2s9awf0D/H4p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7PQj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49" o:spid="_x0000_s1076" style="position:absolute;left:2286;top:1715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jf8QA&#10;AADbAAAADwAAAGRycy9kb3ducmV2LnhtbESPQUsDMRSE74L/ITyhN5tVyiLbpkUKgkihuArq7bF5&#10;3SxNXpYk7ab+eiMIHoeZ+YZZbbKz4kwhDp4V3M0rEMSd1wP3Ct7fnm4fQMSErNF6JgUXirBZX1+t&#10;sNF+4lc6t6kXBcKxQQUmpbGRMnaGHMa5H4mLd/DBYSoy9FIHnArcWXlfVbV0OHBZMDjS1lB3bE9O&#10;wYs1uxCn/ed33tl8PNW8/Wo/lJrd5McliEQ5/Yf/2s9awaKG3y/l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o3/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Biblioteka</w:t>
                        </w:r>
                      </w:p>
                    </w:txbxContent>
                  </v:textbox>
                </v:rect>
                <v:rect id="Rectangle 50" o:spid="_x0000_s1077" style="position:absolute;left:2286;top:2171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HM8MA&#10;AADbAAAADwAAAGRycy9kb3ducmV2LnhtbESPQYvCMBSE74L/ITzBm6Yri5ZqlNVFccWLrnh+NM+2&#10;2LzUJmr115sFYY/DzHzDTGaNKcWNaldYVvDRj0AQp1YXnCk4/C57MQjnkTWWlknBgxzMpu3WBBNt&#10;77yj295nIkDYJagg975KpHRpTgZd31bEwTvZ2qAPss6krvEe4KaUgygaSoMFh4UcK1rklJ73V6Ng&#10;/hz9nDbxZie/j89YrpbuwsVWqW6n+RqD8NT4//C7vdYKPkfw9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HM8MAAADbAAAADwAAAAAAAAAAAAAAAACYAgAAZHJzL2Rv&#10;d25yZXYueG1sUEsFBgAAAAAEAAQA9QAAAIgDAAAAAA==&#10;" fillcolor="#9c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Wydawnictwo Uczelni</w:t>
                        </w:r>
                      </w:p>
                    </w:txbxContent>
                  </v:textbox>
                </v:rect>
                <v:line id="Line 51" o:spid="_x0000_s1078" style="position:absolute;visibility:visible;mso-wrap-style:square" from="1143,27444" to="2286,27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nws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qfCwQAAANsAAAAPAAAAAAAAAAAAAAAA&#10;AKECAABkcnMvZG93bnJldi54bWxQSwUGAAAAAAQABAD5AAAAjwMAAAAA&#10;">
                  <v:stroke dashstyle="dash"/>
                </v:line>
                <v:line id="Line 52" o:spid="_x0000_s1079" style="position:absolute;visibility:visible;mso-wrap-style:square" from="1143,22872" to="2286,22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CWc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YCWcIAAADbAAAADwAAAAAAAAAAAAAA&#10;AAChAgAAZHJzL2Rvd25yZXYueG1sUEsFBgAAAAAEAAQA+QAAAJADAAAAAA==&#10;">
                  <v:stroke dashstyle="dash"/>
                </v:line>
                <v:line id="Line 53" o:spid="_x0000_s1080" style="position:absolute;visibility:visible;mso-wrap-style:square" from="1143,18300" to="2286,18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rect id="Rectangle 54" o:spid="_x0000_s1081" style="position:absolute;left:25146;top:685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TIcQA&#10;AADbAAAADwAAAGRycy9kb3ducmV2LnhtbESPW2sCMRSE3wv+h3AE32rWK7IaRVuE+iLUG/h22Bx3&#10;VzcnYZPq+u8bodDHYWa+YWaLxlTiTrUvLSvodRMQxJnVJecKDvv1+wSED8gaK8uk4EkeFvPW2wxT&#10;bR/8TfddyEWEsE9RQRGCS6X0WUEGfdc64uhdbG0wRFnnUtf4iHBTyX6SjKXBkuNCgY4+Cspuux+j&#10;YPvpEhr03fpUrc7Z8XrZjIZbp1Sn3SynIAI14T/81/7SCkY9eH2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6kyHEAAAA2w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1mm,2.3mm,1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Prorektor ds. Szkolenia Podyplomowego</w:t>
                        </w:r>
                      </w:p>
                    </w:txbxContent>
                  </v:textbox>
                </v:rect>
                <v:line id="Line 55" o:spid="_x0000_s1082" style="position:absolute;visibility:visible;mso-wrap-style:square" from="30581,11426" to="30587,18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<v:stroke dashstyle="dash"/>
                </v:line>
                <v:line id="Line 56" o:spid="_x0000_s1083" style="position:absolute;flip:x;visibility:visible;mso-wrap-style:square" from="25285,18313" to="30575,18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<v:stroke dashstyle="dash"/>
                </v:line>
                <v:rect id="Rectangle 57" o:spid="_x0000_s1084" style="position:absolute;left:14954;top:8343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PLcYA&#10;AADbAAAADwAAAGRycy9kb3ducmV2LnhtbESPT2vCQBTE74LfYXlCL6KbFi0aXUVKSz0oxT+gx2f2&#10;mQSzb9Ps1sRv3xUEj8PM/IaZzhtTiCtVLres4LUfgSBOrM45VbDfffVGIJxH1lhYJgU3cjCftVtT&#10;jLWteUPXrU9FgLCLUUHmfRlL6ZKMDLq+LYmDd7aVQR9klUpdYR3gppBvUfQuDeYcFjIs6SOj5LL9&#10;MwoO45Nff69+f3hY5nLxeezW43NXqZdOs5iA8NT4Z/jRXmoFwwHcv4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PLcYAAADbAAAADwAAAAAAAAAAAAAAAACYAgAAZHJz&#10;L2Rvd25yZXYueG1sUEsFBgAAAAAEAAQA9QAAAIsDAAAAAA==&#10;" fillcolor="#9cf">
                  <v:textbox inset=".1mm,1.3mm,.1mm,.1mm">
                    <w:txbxContent>
                      <w:p w:rsidR="000349CF" w:rsidRPr="00B43854" w:rsidRDefault="000A2CD7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Specjalista ds. Kontaktu z Mediami</w:t>
                        </w:r>
                      </w:p>
                    </w:txbxContent>
                  </v:textbox>
                </v:rect>
                <v:rect id="Rectangle 58" o:spid="_x0000_s1085" style="position:absolute;left:16532;top:78289;width:975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yNsEA&#10;AADbAAAADwAAAGRycy9kb3ducmV2LnhtbESPT4vCMBTE78J+h/CEvWnagiJdo4ggeNnFf3h+NG/b&#10;YvPSbbJt/PZGEDwOM/MbZrkOphE9da62rCCdJiCIC6trLhVczrvJAoTzyBoby6TgTg7Wq4/REnNt&#10;Bz5Sf/KliBB2OSqovG9zKV1RkUE3tS1x9H5tZ9BH2ZVSdzhEuGlkliRzabDmuFBhS9uKitvp3yg4&#10;ZOnf93DpMfsx1zak56MMLij1OQ6bLxCegn+HX+29VjCb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isjbBAAAA2wAAAA8AAAAAAAAAAAAAAAAAmAIAAGRycy9kb3du&#10;cmV2LnhtbFBLBQYAAAAABAAEAPUAAACGAwAAAAA=&#10;" fillcolor="#9cf">
                  <v:textbox inset=".1mm,1.1mm,.1mm,.1mm">
                    <w:txbxContent>
                      <w:p w:rsidR="000349CF" w:rsidRPr="00D42A87" w:rsidRDefault="00227DF4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</w:t>
                        </w:r>
                        <w:r w:rsidR="000A2CD7">
                          <w:rPr>
                            <w:sz w:val="15"/>
                            <w:szCs w:val="15"/>
                          </w:rPr>
                          <w:t xml:space="preserve"> Karier Studenckich i Promocji Uczelni</w:t>
                        </w:r>
                      </w:p>
                    </w:txbxContent>
                  </v:textbox>
                </v:rect>
                <v:rect id="Rectangle 59" o:spid="_x0000_s1086" style="position:absolute;left:52578;top:85725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yd8cA&#10;AADbAAAADwAAAGRycy9kb3ducmV2LnhtbESPS2/CMBCE70j8B2srcQOnLY82xaCqFQgVOPDofRUv&#10;SWi8TmNDUn59jYTEcTQz32jG08YU4kyVyy0reOxFIIgTq3NOFex3s+4LCOeRNRaWScEfOZhO2q0x&#10;xtrWvKHz1qciQNjFqCDzvoyldElGBl3PlsTBO9jKoA+ySqWusA5wU8inKBpKgzmHhQxL+sgo+dme&#10;jILv5ey4Gj3v16+XQ92f7+Zfnw39KtV5aN7fQHhq/D18ay+0gsEQrl/CD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KsnfHAAAA2wAAAA8AAAAAAAAAAAAAAAAAmAIAAGRy&#10;cy9kb3ducmV2LnhtbFBLBQYAAAAABAAEAPUAAACMAwAAAAA=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Zespół Domów Studenckich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w Katowicach -Ligocie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- Zespół Domów Studenckich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w Zabrzu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- Dom Studenta w Sosnowcu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60" o:spid="_x0000_s1087" style="position:absolute;left:50292;top:81153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re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kYT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K3jEAAAA2wAAAA8AAAAAAAAAAAAAAAAAmAIAAGRycy9k&#10;b3ducmV2LnhtbFBLBQYAAAAABAAEAPUAAACJAwAAAAA=&#10;" fillcolor="#dfdfd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Zespoły Domów Studenckich</w:t>
                        </w:r>
                      </w:p>
                    </w:txbxContent>
                  </v:textbox>
                </v:rect>
                <v:rect id="Rectangle 61" o:spid="_x0000_s1088" style="position:absolute;left:53721;top:32004;width:13144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ef8AA&#10;AADbAAAADwAAAGRycy9kb3ducmV2LnhtbERPz2vCMBS+D/Y/hCfsNhPHlLUzigiCp4Gd4PWteWtK&#10;m5eSRNvtr18Owo4f3+/1dnK9uFGIrWcNi7kCQVx703Kj4fx5eH4DEROywd4zafihCNvN48MaS+NH&#10;PtGtSo3IIRxL1GBTGkopY23JYZz7gThz3z44TBmGRpqAYw53vXxRaiUdtpwbLA60t1R31dVpCNeu&#10;23+t1Om1+LDV78XvCiVHrZ9m0+4dRKIp/Yvv7qPRsMxj85f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Vef8AAAADbAAAADwAAAAAAAAAAAAAAAACYAgAAZHJzL2Rvd25y&#10;ZXYueG1sUEsFBgAAAAAEAAQA9QAAAIUDAAAAAA=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proofErr w:type="spellStart"/>
                        <w:r w:rsidRPr="00C25827">
                          <w:rPr>
                            <w:sz w:val="18"/>
                            <w:szCs w:val="18"/>
                          </w:rPr>
                          <w:t>Ekonomiczno</w:t>
                        </w:r>
                        <w:proofErr w:type="spellEnd"/>
                        <w:r w:rsidRPr="00C25827">
                          <w:rPr>
                            <w:sz w:val="18"/>
                            <w:szCs w:val="18"/>
                          </w:rPr>
                          <w:t xml:space="preserve"> -</w:t>
                        </w:r>
                        <w:r>
                          <w:rPr>
                            <w:sz w:val="18"/>
                            <w:szCs w:val="18"/>
                          </w:rPr>
                          <w:t>Administracyjnych</w:t>
                        </w:r>
                      </w:p>
                    </w:txbxContent>
                  </v:textbox>
                </v:rect>
                <v:line id="Line 62" o:spid="_x0000_s1089" style="position:absolute;flip:y;visibility:visible;mso-wrap-style:square" from="27432,29718" to="105156,29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<v:line id="Line 63" o:spid="_x0000_s1090" style="position:absolute;visibility:visible;mso-wrap-style:square" from="60579,36766" to="60585,37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4" o:spid="_x0000_s1091" style="position:absolute;visibility:visible;mso-wrap-style:square" from="60579,29718" to="60585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hUl8MAAADbAAAADwAAAGRycy9kb3ducmV2LnhtbESPwWrDMBBE74H+g9hCbrHsFkxxo4QQ&#10;aigUQur6A7bW1jaRVsZSbefvo0Chx2Fm3jDb/WKNmGj0vWMFWZKCIG6c7rlVUH+VmxcQPiBrNI5J&#10;wZU87HcPqy0W2s38SVMVWhEh7AtU0IUwFFL6piOLPnEDcfR+3GgxRDm2Uo84R7g18ilNc2mx57jQ&#10;4UDHjppL9WsVzOeqXE4fTtvaHfPe5Nn385tRav24HF5BBFrCf/iv/a4V5Bncv8QfIH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YVJfDAAAA2wAAAA8AAAAAAAAAAAAA&#10;AAAAoQIAAGRycy9kb3ducmV2LnhtbFBLBQYAAAAABAAEAPkAAACRAwAAAAA=&#10;" strokeweight="1.25pt"/>
                <v:rect id="Rectangle 65" o:spid="_x0000_s1092" style="position:absolute;left:68580;top:30861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CXcQA&#10;AADbAAAADwAAAGRycy9kb3ducmV2LnhtbESPT4vCMBTE74LfITxhbza1hyJdo/gHZdn1oi4Fb4/m&#10;2Rabl9JktX77jSB4HGbmN8xs0ZtG3KhztWUFkygGQVxYXXOp4Pe0HU9BOI+ssbFMCh7kYDEfDmaY&#10;aXvnA92OvhQBwi5DBZX3bSalKyoy6CLbEgfvYjuDPsiulLrDe4CbRiZxnEqDNYeFCltaV1Rcj39G&#10;QRmvvh/7VOe7y+aaFBPb/uzys1Ifo375CcJT79/hV/tLK0gTeH4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Ql3EAAAA2wAAAA8AAAAAAAAAAAAAAAAAmAIAAGRycy9k&#10;b3ducmV2LnhtbFBLBQYAAAAABAAEAPUAAACJAwAAAAA=&#10;" fillcolor="#dfdfdf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Organizacyjno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-Prawny</w:t>
                        </w:r>
                      </w:p>
                    </w:txbxContent>
                  </v:textbox>
                </v:rect>
                <v:rect id="Rectangle 66" o:spid="_x0000_s1093" style="position:absolute;left:81153;top:30861;width:10248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8xcQA&#10;AADbAAAADwAAAGRycy9kb3ducmV2LnhtbESPT2vCQBTE70K/w/IK3symKiLRVUqh4qHU/3p9Zp9J&#10;2uzbkF1j/PauUOhxmJnfMNN5a0rRUO0KywreohgEcWp1wZmC/e6zNwbhPLLG0jIpuJOD+eylM8VE&#10;2xtvqNn6TAQIuwQV5N5XiZQuzcmgi2xFHLyLrQ36IOtM6hpvAW5K2Y/jkTRYcFjIsaKPnNLf7dUo&#10;OC2G6+P3qj8+/Zybw2GIlN2/rkp1X9v3CQhPrf8P/7WXWsFoA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vMXEAAAA2wAAAA8AAAAAAAAAAAAAAAAAmAIAAGRycy9k&#10;b3ducmV2LnhtbFBLBQYAAAAABAAEAPUAAACJAwAAAAA=&#10;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Zakład Gospodarki Cieplnej</w:t>
                        </w:r>
                      </w:p>
                    </w:txbxContent>
                  </v:textbox>
                </v:rect>
                <v:line id="Line 67" o:spid="_x0000_s1094" style="position:absolute;visibility:visible;mso-wrap-style:square" from="74295,29718" to="74301,30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<v:line id="Line 69" o:spid="_x0000_s1095" style="position:absolute;visibility:visible;mso-wrap-style:square" from="37719,29800" to="37725,3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<v:line id="Line 70" o:spid="_x0000_s1096" style="position:absolute;visibility:visible;mso-wrap-style:square" from="27432,29800" to="27432,98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v:line id="Line 71" o:spid="_x0000_s1097" style="position:absolute;flip:y;visibility:visible;mso-wrap-style:square" from="67437,37909" to="67437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rect id="Rectangle 72" o:spid="_x0000_s1098" style="position:absolute;left:32004;top:31432;width:11430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MccUA&#10;AADbAAAADwAAAGRycy9kb3ducmV2LnhtbESPzWrDMBCE74G+g9hCLqGWk4NJXcvGCbT40kPTXHpb&#10;rPUPtVbGUhInT18FAj0OM/MNkxWzGcSZJtdbVrCOYhDEtdU9twqO3+8vWxDOI2scLJOCKzko8qdF&#10;hqm2F/6i88G3IkDYpaig835MpXR1RwZdZEfi4DV2MuiDnFqpJ7wEuBnkJo4TabDnsNDhSPuO6t/D&#10;ySj4QL1blZ/lT3u6rWXTHOtqy06p5fNcvoHwNPv/8KNdaQXJK9y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UxxxQAAANsAAAAPAAAAAAAAAAAAAAAAAJgCAABkcnMv&#10;ZG93bnJldi54bWxQSwUGAAAAAAQABAD1AAAAigMAAAAA&#10;" fillcolor="silver" strokeweight="1pt">
                  <v:textbox inset="1mm,4.4mm,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KWESTOR</w:t>
                        </w:r>
                      </w:p>
                    </w:txbxContent>
                  </v:textbox>
                </v:rect>
                <v:line id="Line 73" o:spid="_x0000_s1099" style="position:absolute;visibility:visible;mso-wrap-style:square" from="33147,36150" to="33153,6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rect id="Rectangle 74" o:spid="_x0000_s1100" style="position:absolute;left:34290;top:62560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ZsMIA&#10;AADbAAAADwAAAGRycy9kb3ducmV2LnhtbESPQWvCQBSE7wX/w/IEb3VjQRuiq4hQ8Bpb9PrMPrPB&#10;7NuYXZPor+8KhR6HmfmGWW0GW4uOWl85VjCbJiCIC6crLhX8fH+9pyB8QNZYOyYFD/KwWY/eVphp&#10;13NO3SGUIkLYZ6jAhNBkUvrCkEU/dQ1x9C6utRiibEupW+wj3NbyI0kW0mLFccFgQztDxfVwtwqO&#10;x+1T590Jb0/vTZqn/f4875WajIftEkSgIfyH/9p7reBzBq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RmwwgAAANsAAAAPAAAAAAAAAAAAAAAAAJgCAABkcnMvZG93&#10;bnJldi54bWxQSwUGAAAAAAQABAD1AAAAhwMAAAAA&#10;" fillcolor="#dfdfdf">
                  <v:textbox inset=".3mm,2.3mm,.3mm,.1mm">
                    <w:txbxContent>
                      <w:p w:rsidR="000349CF" w:rsidRPr="008F526A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Kosztów</w:t>
                        </w:r>
                      </w:p>
                    </w:txbxContent>
                  </v:textbox>
                </v:rect>
                <v:rect id="Rectangle 75" o:spid="_x0000_s1101" style="position:absolute;left:34290;top:38849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UgMUA&#10;AADbAAAADwAAAGRycy9kb3ducmV2LnhtbESPT2vCQBTE7wW/w/IEb3VjDrZE1+AfKtL2UhXB2yP7&#10;TEKyb0N2a5Jv3xWEHoeZ+Q2zTHtTizu1rrSsYDaNQBBnVpecKzifPl7fQTiPrLG2TAoGcpCuRi9L&#10;TLTt+IfuR5+LAGGXoILC+yaR0mUFGXRT2xAH72Zbgz7INpe6xS7ATS3jKJpLgyWHhQIb2haUVcdf&#10;oyCPNp/D91xf9rddFWcz23ztL1elJuN+vQDhqff/4Wf7oBW8xfD4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NSAxQAAANsAAAAPAAAAAAAAAAAAAAAAAJgCAABkcnMv&#10;ZG93bnJldi54bWxQSwUGAAAAAAQABAD1AAAAigMAAAAA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Finansowo - Księgowy</w:t>
                        </w:r>
                      </w:p>
                    </w:txbxContent>
                  </v:textbox>
                </v:rect>
                <v:rect id="Rectangle 76" o:spid="_x0000_s1102" style="position:absolute;left:34290;top:43592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RuMMA&#10;AADbAAAADwAAAGRycy9kb3ducmV2LnhtbESPT4vCMBTE7wt+h/CEva2pf1CpRlFBWFgErT14fDbP&#10;tti8lCZq99sbQfA4zMxvmPmyNZW4U+NKywr6vQgEcWZ1ybmC9Lj9mYJwHlljZZkU/JOD5aLzNcdY&#10;2wcf6J74XAQIuxgVFN7XsZQuK8ig69maOHgX2xj0QTa51A0+AtxUchBFY2mw5LBQYE2bgrJrcjMK&#10;jN6PzPXvhPnouItotU7PhyRV6rvbrmYgPLX+E363f7WCyR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5RuMMAAADbAAAADwAAAAAAAAAAAAAAAACYAgAAZHJzL2Rv&#10;d25yZXYueG1sUEsFBgAAAAAEAAQA9QAAAIgDAAAAAA==&#10;" fillcolor="#dfdfdf">
                  <v:textbox inset=".1mm,.3mm,.1mm,.3mm">
                    <w:txbxContent>
                      <w:p w:rsidR="000349CF" w:rsidRPr="00766BFC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766BFC">
                          <w:rPr>
                            <w:sz w:val="15"/>
                            <w:szCs w:val="15"/>
                          </w:rPr>
                          <w:t>Dział Ewidencji Rzeczowych Składników Majątkowych</w:t>
                        </w:r>
                      </w:p>
                    </w:txbxContent>
                  </v:textbox>
                </v:rect>
                <v:rect id="Rectangle 77" o:spid="_x0000_s1103" style="position:absolute;left:34290;top:57816;width:10287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gm8QA&#10;AADbAAAADwAAAGRycy9kb3ducmV2LnhtbESPQUvDQBSE70L/w/IEL8FuqqWWtNtShGJPgmkPPT6y&#10;r0kw+17YXZP4711B8DjMzDfMdj+5Tg3kQytsYDHPQRFXYluuDVzOx8c1qBCRLXbCZOCbAux3s7st&#10;FlZG/qChjLVKEA4FGmhi7AutQ9WQwzCXnjh5N/EOY5K+1tbjmOCu0095vtIOW04LDfb02lD1WX45&#10;A/5tOZz6a4aX7L1c3EaR7PkoxjzcT4cNqEhT/A//tU/WwMsSfr+kH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YJv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Płac</w:t>
                        </w:r>
                      </w:p>
                    </w:txbxContent>
                  </v:textbox>
                </v:rect>
                <v:rect id="Rectangle 78" o:spid="_x0000_s1104" style="position:absolute;left:34290;top:53073;width:10287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M9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iYj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TPTEAAAA2wAAAA8AAAAAAAAAAAAAAAAAmAIAAGRycy9k&#10;b3ducmV2LnhtbFBLBQYAAAAABAAEAPUAAACJAwAAAAA=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Centralny Zespół Kasowy</w:t>
                        </w:r>
                      </w:p>
                    </w:txbxContent>
                  </v:textbox>
                </v:rect>
                <v:rect id="Rectangle 79" o:spid="_x0000_s1105" style="position:absolute;left:34290;top:48336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bd8QA&#10;AADbAAAADwAAAGRycy9kb3ducmV2LnhtbESPQUvDQBSE70L/w/IKXoLdVKVK2m0pQrEnwbQHj4/s&#10;axKafS/sbpP4711B8DjMzDfMZje5Tg3kQytsYLnIQRFXYluuDZxPh4dXUCEiW+yEycA3BdhtZ3cb&#10;LKyM/ElDGWuVIBwKNNDE2Bdah6ohh2EhPXHyLuIdxiR9ra3HMcFdpx/zfKUdtpwWGuzpraHqWt6c&#10;Af/+PBz7rwzP2Ue5vIwi2dNBjLmfT/s1qEhT/A//tY/WwMsKfr+kH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nW3f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Inwentaryzacji</w:t>
                        </w:r>
                      </w:p>
                    </w:txbxContent>
                  </v:textbox>
                </v:rect>
                <v:line id="Line 80" o:spid="_x0000_s1106" style="position:absolute;visibility:visible;mso-wrap-style:square" from="33147,45167" to="34290,45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1" o:spid="_x0000_s1107" style="position:absolute;visibility:visible;mso-wrap-style:square" from="33147,49904" to="34290,49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82" o:spid="_x0000_s1108" style="position:absolute;visibility:visible;mso-wrap-style:square" from="33147,54648" to="34290,54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83" o:spid="_x0000_s1109" style="position:absolute;visibility:visible;mso-wrap-style:square" from="33147,59391" to="34290,59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84" o:spid="_x0000_s1110" style="position:absolute;visibility:visible;mso-wrap-style:square" from="33147,64128" to="34290,64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85" o:spid="_x0000_s1111" style="position:absolute;visibility:visible;mso-wrap-style:square" from="33147,40424" to="34290,40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rect id="Rectangle 86" o:spid="_x0000_s1112" style="position:absolute;left:48006;top:39287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5YcUA&#10;AADbAAAADwAAAGRycy9kb3ducmV2LnhtbESPUUvDQBCE3wv9D8cWfGsvWpGS9lq0IJX6oMb+gG1u&#10;m0Rze/Fu28R/7wmCj8PMfMOsNoNr1YVCbDwbuJ5loIhLbxuuDBzeH6cLUFGQLbaeycA3Rdisx6MV&#10;5tb3/EaXQiqVIBxzNFCLdLnWsazJYZz5jjh5Jx8cSpKh0jZgn+Cu1TdZdqcdNpwWauxoW1P5WZyd&#10;gX370Rev3e3u+fhw3svXS6MlbI25mgz3S1BCg/yH/9pP1sBiDr9f0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vlhxQAAANsAAAAPAAAAAAAAAAAAAAAAAJgCAABkcnMv&#10;ZG93bnJldi54bWxQSwUGAAAAAAQABAD1AAAAigMAAAAA&#10;" fillcolor="#d7d7d7">
                  <v:textbox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Z-ca Dyrektora </w:t>
                        </w:r>
                      </w:p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-Gospodarczych</w:t>
                        </w:r>
                      </w:p>
                    </w:txbxContent>
                  </v:textbox>
                </v:rect>
                <v:line id="Line 87" o:spid="_x0000_s1113" style="position:absolute;visibility:visible;mso-wrap-style:square" from="49149,44024" to="49155,8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rect id="Rectangle 88" o:spid="_x0000_s1114" style="position:absolute;left:50292;top:4457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1J8QA&#10;AADbAAAADwAAAGRycy9kb3ducmV2LnhtbESPzWrDMBCE74W8g9hAL6aR0z+CEyWEQmhOhTo59LhY&#10;G9vE2jWSYrtvXxUKPQ4z8w2z2U2uUwP50AobWC5yUMSV2JZrA+fT4WEFKkRki50wGfimALvt7G6D&#10;hZWRP2koY60ShEOBBpoY+0LrUDXkMCykJ07eRbzDmKSvtfU4Jrjr9GOev2qHLaeFBnt6a6i6ljdn&#10;wL8/D8f+K8Nz9lEuL6NI9nQQY+7n034NKtIU/8N/7aM1sHqB3y/pB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tSfEAAAA2wAAAA8AAAAAAAAAAAAAAAAAmAIAAGRycy9k&#10;b3ducmV2LnhtbFBLBQYAAAAABAAEAPUAAACJAwAAAAA=&#10;" fillcolor="#dfdfdf">
                  <v:textbox inset="1mm,2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Zaopatrzenia</w:t>
                        </w:r>
                      </w:p>
                    </w:txbxContent>
                  </v:textbox>
                </v:rect>
                <v:rect id="Rectangle 89" o:spid="_x0000_s1115" style="position:absolute;left:50292;top:5372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/ip8cA&#10;AADbAAAADwAAAGRycy9kb3ducmV2LnhtbESPT2vCQBTE7wW/w/IEL1I3LSI2ZhVRqqI9tGkvvT2z&#10;L38w+zbNrpp+e7cg9DjMzG+YZNGZWlyodZVlBU+jCARxZnXFhYKvz9fHKQjnkTXWlknBLzlYzHsP&#10;CcbaXvmDLqkvRICwi1FB6X0TS+mykgy6kW2Ig5fb1qAPsi2kbvEa4KaWz1E0kQYrDgslNrQqKTul&#10;Z6Pgbf2zflnq7RjzDR7238Pj9v10VGrQ75YzEJ46/x++t3dawXQCf1/C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/4qfHAAAA2wAAAA8AAAAAAAAAAAAAAAAAmAIAAGRy&#10;cy9kb3ducmV2LnhtbFBLBQYAAAAABAAEAPUAAACMAwAAAAA=&#10;" fillcolor="#dfdfdf">
                  <v:textbox inset=".1mm,1.3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 w Katowicach </w:t>
                        </w:r>
                      </w:p>
                    </w:txbxContent>
                  </v:textbox>
                </v:rect>
                <v:rect id="Rectangle 90" o:spid="_x0000_s1116" style="position:absolute;left:50292;top:7658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CqsYA&#10;AADbAAAADwAAAGRycy9kb3ducmV2LnhtbESPzWrDMBCE74G+g9hCL6GRm9DUdi2HJhBa6KX5OeS4&#10;WBvb1FoZS7Wdt48KgRyHmfmGyVajaURPnastK3iZRSCIC6trLhUcD9vnGITzyBoby6TgQg5W+cMk&#10;w1TbgXfU730pAoRdigoq79tUSldUZNDNbEscvLPtDPogu1LqDocAN42cR9FSGqw5LFTY0qai4nf/&#10;ZxR8xqfpZbP4jvrFz3qX1GMyvC4TpZ4ex493EJ5Gfw/f2l9aQfwG/1/CD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6CqsYAAADbAAAADwAAAAAAAAAAAAAAAACYAgAAZHJz&#10;L2Rvd25yZXYueG1sUEsFBgAAAAAEAAQA9QAAAIsDAAAAAA==&#10;" fillcolor="#9cf">
                  <v:textbox inset=",2.3mm">
                    <w:txbxContent>
                      <w:p w:rsidR="000349CF" w:rsidRPr="0085105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91" o:spid="_x0000_s1117" style="position:absolute;left:50292;top:62865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Te8IA&#10;AADbAAAADwAAAGRycy9kb3ducmV2LnhtbERPz2vCMBS+C/sfwhvsIppuBynVtAzZYILCrDvs+Gie&#10;bV3z0iax1v9+OQx2/Ph+b4rJdGIk51vLCp6XCQjiyuqWawVfp/dFCsIHZI2dZVJwJw9F/jDbYKbt&#10;jY80lqEWMYR9hgqaEPpMSl81ZNAvbU8cubN1BkOErpba4S2Gm06+JMlKGmw5NjTY07ah6qe8GgXf&#10;dfo2zI+fg5GHixv2tN3ZsVTq6XF6XYMINIV/8Z/7QytI49j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VN7wgAAANsAAAAPAAAAAAAAAAAAAAAAAJgCAABkcnMvZG93&#10;bnJldi54bWxQSwUGAAAAAAQABAD1AAAAhwMAAAAA&#10;" fillcolor="#dfdfdf">
                  <v:textbox inset="1mm,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Zabrzu</w:t>
                        </w:r>
                      </w:p>
                    </w:txbxContent>
                  </v:textbox>
                </v:rect>
                <v:rect id="Rectangle 92" o:spid="_x0000_s1118" style="position:absolute;left:50292;top:6743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olMMA&#10;AADbAAAADwAAAGRycy9kb3ducmV2LnhtbESP0WoCMRRE3wv+Q7iCL6LZSqm6GkUFoU8FVz/gsrkm&#10;q5ubZZPq6tebQqGPw8ycYZbrztXiRm2oPCt4H2cgiEuvKzYKTsf9aAYiRGSNtWdS8KAA61XvbYm5&#10;9nc+0K2IRiQIhxwV2BibXMpQWnIYxr4hTt7Ztw5jkq2RusV7grtaTrLsUzqsOC1YbGhnqbwWP07B&#10;98V8DA0Od3peHM7uud9eyqlVatDvNgsQkbr4H/5rf2kFszn8fk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olMMAAADbAAAADwAAAAAAAAAAAAAAAACYAgAAZHJzL2Rv&#10;d25yZXYueG1sUEsFBgAAAAAEAAQA9QAAAIgDAAAAAA==&#10;" fillcolor="#dfdfdf">
                  <v:textbox inset="1mm,.5mm,1mm,.1mm">
                    <w:txbxContent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Sosnowcu</w:t>
                        </w:r>
                      </w:p>
                    </w:txbxContent>
                  </v:textbox>
                </v:rect>
                <v:line id="Line 93" o:spid="_x0000_s1119" style="position:absolute;visibility:visible;mso-wrap-style:square" from="49149,51136" to="50292,51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4" o:spid="_x0000_s1120" style="position:absolute;visibility:visible;mso-wrap-style:square" from="49149,55232" to="50292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5" o:spid="_x0000_s1121" style="position:absolute;visibility:visible;mso-wrap-style:square" from="49149,59804" to="50292,5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6" o:spid="_x0000_s1122" style="position:absolute;visibility:visible;mso-wrap-style:square" from="49149,78092" to="50292,7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7" o:spid="_x0000_s1123" style="position:absolute;visibility:visible;mso-wrap-style:square" from="49149,82664" to="50292,8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4" style="position:absolute;visibility:visible;mso-wrap-style:square" from="49149,73844" to="50292,7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rect id="Rectangle 99" o:spid="_x0000_s1125" style="position:absolute;left:50292;top:72009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MdMMA&#10;AADbAAAADwAAAGRycy9kb3ducmV2LnhtbESPQWvCQBCF7wX/wzJCb83GUkKNrhKEll6KRKPnITsm&#10;wexs2N3G9N93BaHHx5v3vXnr7WR6MZLznWUFiyQFQVxb3XGjoDp+vLyD8AFZY2+ZFPySh+1m9rTG&#10;XNsblzQeQiMihH2OCtoQhlxKX7dk0Cd2II7exTqDIUrXSO3wFuGml69pmkmDHceGFgfatVRfDz8m&#10;vrEsC91oR5/f1X4/+mLxdjr3Sj3Pp2IFItAU/o8f6S+tYJnBfUs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/MdMMAAADbAAAADwAAAAAAAAAAAAAAAACYAgAAZHJzL2Rv&#10;d25yZXYueG1sUEsFBgAAAAAEAAQA9QAAAIgDAAAAAA==&#10;" fillcolor="#dfdfdf">
                  <v:textbox inset="1mm,1.3mm,1mm,.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Samodzielne stanowisko ds. gospodarki odpadami</w:t>
                        </w:r>
                      </w:p>
                    </w:txbxContent>
                  </v:textbox>
                </v:rect>
                <v:line id="Line 100" o:spid="_x0000_s1126" style="position:absolute;visibility:visible;mso-wrap-style:square" from="54870,37909" to="54870,39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01" o:spid="_x0000_s1127" style="position:absolute;visibility:visible;mso-wrap-style:square" from="49149,46399" to="50292,46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rect id="Rectangle 102" o:spid="_x0000_s1128" style="position:absolute;left:50292;top:58293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Xv8YA&#10;AADbAAAADwAAAGRycy9kb3ducmV2LnhtbESPT2vCQBTE70K/w/IKvYjZtKA0qatIS6sIHuo/enzN&#10;viah2bcxu8b47V1B8DjMzG+Y8bQzlWipcaVlBc9RDII4s7rkXMF28zl4BeE8ssbKMik4k4Pp5KE3&#10;xlTbE39Tu/a5CBB2KSoovK9TKV1WkEEX2Zo4eH+2MeiDbHKpGzwFuKnkSxyPpMGSw0KBNb0XlP2v&#10;j0bB/vDhvmY/ci6TcrVrTf/wO9RLpZ4eu9kbCE+dv4dv7YVWkCRw/R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Xv8YAAADbAAAADwAAAAAAAAAAAAAAAACYAgAAZHJz&#10;L2Rvd25yZXYueG1sUEsFBgAAAAAEAAQA9QAAAIsDAAAAAA==&#10;" fillcolor="#dfdfdf">
                  <v:textbox inset=".1mm,.1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 w Katowicach -Ligocie</w:t>
                        </w:r>
                      </w:p>
                    </w:txbxContent>
                  </v:textbox>
                </v:rect>
                <v:line id="Line 103" o:spid="_x0000_s1129" style="position:absolute;visibility:visible;mso-wrap-style:square" from="49149,68580" to="50292,68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30" style="position:absolute;visibility:visible;mso-wrap-style:square" from="66865,35439" to="85725,3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1UcQAAADc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vVRxAAAANwAAAAPAAAAAAAAAAAA&#10;AAAAAKECAABkcnMvZG93bnJldi54bWxQSwUGAAAAAAQABAD5AAAAkgMAAAAA&#10;">
                  <v:stroke dashstyle="dash"/>
                </v:line>
                <v:line id="Line 105" o:spid="_x0000_s1131" style="position:absolute;visibility:visible;mso-wrap-style:square" from="85725,34436" to="85731,35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rJsQAAADcAAAADwAAAGRycy9kb3ducmV2LnhtbESPQYvCMBCF78L+hzALe9NUD4t2jSKC&#10;4EFXtLLnoRnbajOpSazdf28EwdsM78373kznnalFS85XlhUMBwkI4tzqigsFx2zVH4PwAVljbZkU&#10;/JOH+eyjN8VU2zvvqT2EQsQQ9ikqKENoUil9XpJBP7ANcdRO1hkMcXWF1A7vMdzUcpQk39JgxZFQ&#10;YkPLkvLL4WYiNy827vp3vnTr03azunI7+c12Sn19dosfEIG68Da/rtc61k9G8HwmT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GsmxAAAANwAAAAPAAAAAAAAAAAA&#10;AAAAAKECAABkcnMvZG93bnJldi54bWxQSwUGAAAAAAQABAD5AAAAkgMAAAAA&#10;">
                  <v:stroke dashstyle="dash"/>
                </v:line>
                <v:rect id="Rectangle 106" o:spid="_x0000_s1132" style="position:absolute;left:12573;top:685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XRcQA&#10;AADcAAAADwAAAGRycy9kb3ducmV2LnhtbERPTUsDMRC9C/6HMIIXsVkVrKxNS1sQRQ9tt0Wvw2bc&#10;LN3MLElst//eCEJv83ifM5kNvlMHCrEVNnA3KkAR12Jbbgzsti+3T6BiQrbYCZOBE0WYTS8vJlha&#10;OfKGDlVqVA7hWKIBl1Jfah1rRx7jSHrizH1L8JgyDI22AY853Hf6vigetceWc4PDnpaO6n314w2E&#10;j5vhXT6/FkuR8fi0eV2sqrUz5vpqmD+DSjSks/jf/Wbz/OIB/p7JF+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4V0XEAAAA3A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Studiów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Studentów</w:t>
                        </w:r>
                      </w:p>
                    </w:txbxContent>
                  </v:textbox>
                </v:rect>
                <v:line id="Line 107" o:spid="_x0000_s1133" style="position:absolute;visibility:visible;mso-wrap-style:square" from="12573,11353" to="12573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    <v:stroke dashstyle="dash"/>
                </v:line>
                <v:line id="Line 108" o:spid="_x0000_s1134" style="position:absolute;visibility:visible;mso-wrap-style:square" from="12573,15062" to="13716,15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zUsQAAADc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fNSxAAAANwAAAAPAAAAAAAAAAAA&#10;AAAAAKECAABkcnMvZG93bnJldi54bWxQSwUGAAAAAAQABAD5AAAAkgMAAAAA&#10;">
                  <v:stroke dashstyle="dash"/>
                </v:line>
                <v:line id="Line 109" o:spid="_x0000_s1135" style="position:absolute;visibility:visible;mso-wrap-style:square" from="52578,84582" to="52578,90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rect id="Rectangle 110" o:spid="_x0000_s1136" style="position:absolute;left:51435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1qsMA&#10;AADcAAAADwAAAGRycy9kb3ducmV2LnhtbERP30vDMBB+H/g/hBN82xJ9UOmWjU4siAjTOtjr0Vzb&#10;bM2lNnHr/vtFEPZ2H9/PW6xG14kjDcF61nA/UyCIK28sNxq238X0GUSIyAY7z6ThTAFWy5vJAjPj&#10;T/xFxzI2IoVwyFBDG2OfSRmqlhyGme+JE1f7wWFMcGikGfCUwl0nH5R6lA4tp4YWe3ppqTqUv07D&#10;/t2WxWddy5/C2l2erzcfr2qj9d3tmM9BRBrjVfzvfjNpvnqCv2fS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1qsMAAADcAAAADwAAAAAAAAAAAAAAAACYAgAAZHJzL2Rv&#10;d25yZXYueG1sUEsFBgAAAAAEAAQA9QAAAIgDAAAAAA==&#10;" fillcolor="#e8e200">
                  <v:textbox inset=".1mm,3.1mm,.1mm,.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Rada Wydziału Lekarskiego w Katowicach</w:t>
                        </w:r>
                      </w:p>
                    </w:txbxContent>
                  </v:textbox>
                </v:rect>
                <v:rect id="Rectangle 111" o:spid="_x0000_s1137" style="position:absolute;left:57150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XgMMA&#10;AADcAAAADwAAAGRycy9kb3ducmV2LnhtbESPQYvCQAyF78L+hyHC3nSqB5Guo4i6UBYv1l3YY+jE&#10;ttjJlM6o7b83B8Fbwnt578tq07tG3akLtWcDs2kCirjwtubSwO/5e7IEFSKyxcYzGRgowGb9MVph&#10;av2DT3TPY6kkhEOKBqoY21TrUFTkMEx9SyzaxXcOo6xdqW2HDwl3jZ4nyUI7rFkaKmxpV1FxzW/O&#10;QBz+i3Y4/PDhuuXFX348Z+Vub8znuN9+gYrUx7f5dZ1ZwU+EVp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XgM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5mm,.1mm,.5mm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 xml:space="preserve">Dziekan Wydziału Lekarskiego </w:t>
                        </w: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>w Katowicach</w:t>
                        </w:r>
                      </w:p>
                    </w:txbxContent>
                  </v:textbox>
                </v:rect>
                <v:line id="Line 112" o:spid="_x0000_s1138" style="position:absolute;flip:x;visibility:visible;mso-wrap-style:square" from="58286,11391" to="58293,14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rect id="Rectangle 113" o:spid="_x0000_s1139" style="position:absolute;left:59436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pQ8YA&#10;AADcAAAADwAAAGRycy9kb3ducmV2LnhtbESPT0sDMRDF70K/Q5iCN5utB5W1aalF0ZNoLUhvw2a6&#10;WdxMtkn2j3565yB4m+G9ee83q83kWzVQTE1gA8tFAYq4Crbh2sDh4+nqDlTKyBbbwGTgmxJs1rOL&#10;FZY2jPxOwz7XSkI4lWjA5dyVWqfKkce0CB2xaKcQPWZZY61txFHCfauvi+JGe2xYGhx2tHNUfe17&#10;b2D7OJ0/f16f3VvfH8fkqtvD8BCNuZxP23tQmab8b/67frGCvxR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mpQ8YAAADcAAAADwAAAAAAAAAAAAAAAACYAgAAZHJz&#10;L2Rvd25yZXYueG1sUEsFBgAAAAAEAAQA9QAAAIsDAAAAAA==&#10;" fillcolor="#ff9">
                  <v:textbox inset=".5mm,.1mm,.5mm,.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756AD">
                          <w:rPr>
                            <w:sz w:val="14"/>
                            <w:szCs w:val="14"/>
                          </w:rPr>
                          <w:t>Dziekanat Wydziału Lekarskiego w Katowicach</w:t>
                        </w:r>
                      </w:p>
                    </w:txbxContent>
                  </v:textbox>
                </v:rect>
                <v:line id="Line 114" o:spid="_x0000_s1140" style="position:absolute;visibility:visible;mso-wrap-style:square" from="58293,14668" to="59436,14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9jjMQAAADcAAAADwAAAGRycy9kb3ducmV2LnhtbESPT4vCMBDF78J+hzALe9O0e1i0GkUW&#10;BA+64h88D83YVptJTWLtfnsjCN5meG/e781k1platOR8ZVlBOkhAEOdWV1woOOwX/SEIH5A11pZJ&#10;wT95mE0/ehPMtL3zltpdKEQMYZ+hgjKEJpPS5yUZ9APbEEftZJ3BEFdXSO3wHsNNLb+T5EcarDgS&#10;Smzot6T8sruZyM2Llbsez5dueVqvFlduR3/7jVJfn918DCJQF97m1/VSx/ppCs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2OMxAAAANwAAAAPAAAAAAAAAAAA&#10;AAAAAKECAABkcnMvZG93bnJldi54bWxQSwUGAAAAAAQABAD5AAAAkgMAAAAA&#10;">
                  <v:stroke dashstyle="dash"/>
                </v:line>
                <v:rect id="Rectangle 115" o:spid="_x0000_s1141" style="position:absolute;left:16532;top:96894;width:97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Nl8EA&#10;AADcAAAADwAAAGRycy9kb3ducmV2LnhtbERPTYvCMBC9L/gfwgje1lTFXa1GUUH0tmz14m1oxqbY&#10;TGoTtf57IyzsbR7vc+bL1lbiTo0vHSsY9BMQxLnTJRcKjoft5wSED8gaK8ek4EkelovOxxxT7R78&#10;S/csFCKGsE9RgQmhTqX0uSGLvu9q4sidXWMxRNgUUjf4iOG2ksMk+ZIWS44NBmvaGMov2c0qWF9/&#10;rtX31JvjeppJM7LjZFeflOp129UMRKA2/Iv/3Hsd5w+G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ZfBAAAA3AAAAA8AAAAAAAAAAAAAAAAAmAIAAGRycy9kb3du&#10;cmV2LnhtbFBLBQYAAAAABAAEAPUAAACGAwAAAAA=&#10;" fillcolor="#9cf">
                  <v:textbox inset=",.3mm,,.3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Ośrodek Ba</w:t>
                        </w:r>
                        <w:r w:rsidR="00F437C9">
                          <w:rPr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ań  Efektów Edukacyjnych  </w:t>
                        </w:r>
                      </w:p>
                    </w:txbxContent>
                  </v:textbox>
                </v:rect>
                <v:rect id="Rectangle 118" o:spid="_x0000_s1142" style="position:absolute;left:69723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fEsEA&#10;AADcAAAADwAAAGRycy9kb3ducmV2LnhtbERPS4vCMBC+C/sfwgh701TBB12jyIJQ8GJV8Do208ea&#10;TEoTtfvvjbCwt/n4nrPa9NaIB3W+caxgMk5AEBdON1wpOJ92oyUIH5A1Gsek4Jc8bNYfgxWm2j05&#10;p8cxVCKGsE9RQR1Cm0rpi5os+rFriSNXus5iiLCrpO7wGcOtkdMkmUuLDceGGlv6rqm4He9WwX13&#10;Ndn+57K9HLKyzE270FW+V+pz2G+/QATqw7/4z53pOH8yg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mnxLBAAAA3AAAAA8AAAAAAAAAAAAAAAAAmAIAAGRycy9kb3du&#10;cmV2LnhtbFBLBQYAAAAABAAEAPUAAACGAwAAAAA=&#10;" fillcolor="#eee800">
                  <v:textbox inset=".1mm,2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Lekarskiego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z Oddz. Lek.-Dent.</w:t>
                        </w:r>
                        <w:r w:rsidRPr="00E60FC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D946A1">
                          <w:rPr>
                            <w:sz w:val="14"/>
                            <w:szCs w:val="14"/>
                          </w:rPr>
                          <w:t xml:space="preserve">w </w:t>
                        </w:r>
                        <w:r>
                          <w:rPr>
                            <w:sz w:val="14"/>
                            <w:szCs w:val="14"/>
                          </w:rPr>
                          <w:t>Zabrzu</w:t>
                        </w:r>
                      </w:p>
                    </w:txbxContent>
                  </v:textbox>
                </v:rect>
                <v:rect id="Rectangle 119" o:spid="_x0000_s1143" style="position:absolute;left:75438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SycEA&#10;AADcAAAADwAAAGRycy9kb3ducmV2LnhtbERPTYvCMBC9C/6HMMLeNFWWol2jLKKwh720Fs9jM7bF&#10;ZlKaaLv7640geJvH+5z1djCNuFPnassK5rMIBHFhdc2lgvx4mC5BOI+ssbFMCv7IwXYzHq0x0bbn&#10;lO6ZL0UIYZeggsr7NpHSFRUZdDPbEgfuYjuDPsCulLrDPoSbRi6iKJYGaw4NFba0q6i4Zjej4Lb/&#10;T9NzvLvIPstz/D1Fq8/9VamPyfD9BcLT4N/il/tHh/nzGJ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IksnBAAAA3AAAAA8AAAAAAAAAAAAAAAAAmAIAAGRycy9kb3du&#10;cmV2LnhtbFBLBQYAAAAABAAEAPUAAACGAwAAAAA=&#10;" fillcolor="#eee800" strokeweight="1pt">
                  <v:fill color2="#ff9" rotate="t" focus="100%" type="gradient"/>
                  <v:shadow on="t" color="#ff9" offset="3pt,-1pt"/>
                  <v:textbox inset=".5mm,.1mm,.5mm,.1mm">
                    <w:txbxContent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Dziekan Wydziału Lekarskiego z Oddziałem Lekarsko-Dentystycznym</w:t>
                        </w: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w Zabrzu</w:t>
                        </w:r>
                      </w:p>
                    </w:txbxContent>
                  </v:textbox>
                </v:rect>
                <v:line id="Line 120" o:spid="_x0000_s1144" style="position:absolute;visibility:visible;mso-wrap-style:square" from="76581,11465" to="76587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peY8QAAADcAAAADwAAAGRycy9kb3ducmV2LnhtbESPT4vCMBDF78J+hzAL3jTVg3+qUZYF&#10;wYOrqMueh2Zsq82kJrF2v70RBG8zvDfv92a+bE0lGnK+tKxg0E9AEGdWl5wr+D2uehMQPiBrrCyT&#10;gn/ysFx8dOaYanvnPTWHkIsYwj5FBUUIdSqlzwoy6Pu2Jo7ayTqDIa4ul9rhPYabSg6TZCQNlhwJ&#10;Bdb0XVB2OdxM5Gb5xl3/zpd2ffrZrK7cTLfHnVLdz/ZrBiJQG97m1/Vax/qDMTyfiR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l5jxAAAANwAAAAPAAAAAAAAAAAA&#10;AAAAAKECAABkcnMvZG93bnJldi54bWxQSwUGAAAAAAQABAD5AAAAkgMAAAAA&#10;">
                  <v:stroke dashstyle="dash"/>
                </v:line>
                <v:rect id="Rectangle 121" o:spid="_x0000_s1145" style="position:absolute;left:77724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SAsYA&#10;AADcAAAADwAAAGRycy9kb3ducmV2LnhtbESP3WrCQBCF7wu+wzKF3hTdpFiR1FVEsPVCKP48wDQ7&#10;zQazs2l21fTtnQvBuxnOmXO+mS1636gLdbEObCAfZaCIy2BrrgwcD+vhFFRMyBabwGTgnyIs5oOn&#10;GRY2XHlHl32qlIRwLNCAS6kttI6lI49xFFpi0X5D5zHJ2lXadniVcN/otyybaI81S4PDllaOytP+&#10;7A18vn8fX7/cj/5b9efo8rDejk+NMS/P/fIDVKI+Pcz3640V/Fx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oSAsYAAADcAAAADwAAAAAAAAAAAAAAAACYAgAAZHJz&#10;L2Rvd25yZXYueG1sUEsFBgAAAAAEAAQA9QAAAIsDAAAAAA==&#10;" fillcolor="#ff9">
                  <v:textbox inset=".1mm,1.1mm,.1mm,.3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2" o:spid="_x0000_s1146" style="position:absolute;flip:x;visibility:visible;mso-wrap-style:square" from="76581,14312" to="77724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ay88AAAADcAAAADwAAAGRycy9kb3ducmV2LnhtbERPTYvCMBC9C/sfwgjeNFVYcbtGkUUX&#10;ES/W9T5tZtNiMylN1PrvjSB4m8f7nPmys7W4UusrxwrGowQEceF0xUbB33EznIHwAVlj7ZgU3MnD&#10;cvHRm2Oq3Y0PdM2CETGEfYoKyhCaVEpflGTRj1xDHLl/11oMEbZG6hZvMdzWcpIkU2mx4thQYkM/&#10;JRXn7GIV5OvVyezy09pOeK9/zWeWs8yUGvS71TeIQF14i1/urY7zx1/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+GsvPAAAAA3AAAAA8AAAAAAAAAAAAAAAAA&#10;oQIAAGRycy9kb3ducmV2LnhtbFBLBQYAAAAABAAEAPkAAACOAwAAAAA=&#10;">
                  <v:stroke dashstyle="dash"/>
                </v:line>
                <v:rect id="Rectangle 124" o:spid="_x0000_s1147" style="position:absolute;left:88011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ZGL0A&#10;AADcAAAADwAAAGRycy9kb3ducmV2LnhtbERPSwrCMBDdC94hjOBOUxVEqlFUENz6A92NzdgWm0lp&#10;Yq2e3giCu3m878wWjSlETZXLLSsY9CMQxInVOacKjodNbwLCeWSNhWVS8CIHi3m7NcNY2yfvqN77&#10;VIQQdjEqyLwvYyldkpFB17clceButjLoA6xSqSt8hnBTyGEUjaXBnENDhiWtM0ru+4dRsCWv5XuU&#10;nJrbpb4uy9169T6/lOp2muUUhKfG/8U/91aH+cMB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VZGL0AAADcAAAADwAAAAAAAAAAAAAAAACYAgAAZHJzL2Rvd25yZXYu&#10;eG1sUEsFBgAAAAAEAAQA9QAAAIIDAAAAAA==&#10;" fillcolor="#eee800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Farmaceutycznego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25" o:spid="_x0000_s1148" style="position:absolute;left:93726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hnsMA&#10;AADcAAAADwAAAGRycy9kb3ducmV2LnhtbERPTWvCQBC9F/oflil4azaNJZXoGkKhKL0UU8XrkB2T&#10;aHY2ZLca++u7BcHbPN7nLPLRdOJMg2stK3iJYhDEldUt1wq23x/PMxDOI2vsLJOCKznIl48PC8y0&#10;vfCGzqWvRQhhl6GCxvs+k9JVDRl0ke2JA3ewg0Ef4FBLPeAlhJtOJnGcSoMth4YGe3pvqDqVP0bB&#10;Ki7e0vWx/Pza79JjOjX69/WglZo8jcUchKfR38U391qH+UkC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hns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1mm,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06836">
                          <w:rPr>
                            <w:sz w:val="15"/>
                            <w:szCs w:val="15"/>
                          </w:rPr>
                          <w:t xml:space="preserve">Dziekan Wydziału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Farmaceutycznego </w:t>
                        </w:r>
                      </w:p>
                      <w:p w:rsidR="000349CF" w:rsidRPr="00D06836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z Oddziałem Medycyny Laboratoryjnej</w:t>
                        </w:r>
                      </w:p>
                    </w:txbxContent>
                  </v:textbox>
                </v:rect>
                <v:line id="Line 126" o:spid="_x0000_s1149" style="position:absolute;visibility:visible;mso-wrap-style:square" from="94869,11465" to="94875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<v:stroke dashstyle="dash"/>
                </v:line>
                <v:rect id="Rectangle 127" o:spid="_x0000_s1150" style="position:absolute;left:96012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33MUA&#10;AADcAAAADwAAAGRycy9kb3ducmV2LnhtbERPTWvCQBC9C/0PyxS8lLpRaiupm1AEpYhgEwteh+yY&#10;hGZnY3bV2F/fFQre5vE+Z572phFn6lxtWcF4FIEgLqyuuVTwvVs+z0A4j6yxsUwKruQgTR4Gc4y1&#10;vXBG59yXIoSwi1FB5X0bS+mKigy6kW2JA3ewnUEfYFdK3eElhJtGTqLoVRqsOTRU2NKiouInPxkF&#10;brFeTXf7p83x+DWb/p622dv+kCk1fOw/3kF46v1d/O/+1GH+5AVuz4QL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LfcxQAAANwAAAAPAAAAAAAAAAAAAAAAAJgCAABkcnMv&#10;ZG93bnJldi54bWxQSwUGAAAAAAQABAD1AAAAigMAAAAA&#10;" fillcolor="#ff9">
                  <v:textbox inset=".2mm,.3mm,.2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8" o:spid="_x0000_s1151" style="position:absolute;flip:x;visibility:visible;mso-wrap-style:square" from="94869,14312" to="96012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dyS8EAAADcAAAADwAAAGRycy9kb3ducmV2LnhtbERPTWvDMAy9D/ofjAq9LU4DGSOtW0pp&#10;Rxm7LFvuSqw6obEcYq/J/v08GOymx/vUdj/bXtxp9J1jBeskBUHcON2xUfD5cX58BuEDssbeMSn4&#10;Jg/73eJhi4V2E7/TvQxGxBD2BSpoQxgKKX3TkkWfuIE4clc3WgwRjkbqEacYbnuZpemTtNhxbGhx&#10;oGNLza38sgrq06Eyr3V1shm/6ReTlzXLUqnVcj5sQASaw7/4z33RcX6Ww+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p3JLwQAAANwAAAAPAAAAAAAAAAAAAAAA&#10;AKECAABkcnMvZG93bnJldi54bWxQSwUGAAAAAAQABAD5AAAAjwMAAAAA&#10;">
                  <v:stroke dashstyle="dash"/>
                </v:line>
                <v:rect id="Rectangle 131" o:spid="_x0000_s1152" style="position:absolute;left:112014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XIMUA&#10;AADcAAAADwAAAGRycy9kb3ducmV2LnhtbESPT2vCQBDF7wW/wzKF3pqNCqKpqxRF2lvxz8HjkJ0m&#10;wezskl1j7KfvHARvM7w37/1muR5cq3rqYuPZwDjLQRGX3jZcGTgdd+9zUDEhW2w9k4E7RVivRi9L&#10;LKy/8Z76Q6qUhHAs0ECdUii0jmVNDmPmA7Fov75zmGTtKm07vEm4a/Ukz2faYcPSUGOgTU3l5XB1&#10;Bi75+WecaNv8zXfTOP26h0V/Dsa8vQ6fH6ASDelpflx/W8GfCK08Ix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NcgxQAAANwAAAAPAAAAAAAAAAAAAAAAAJgCAABkcnMv&#10;ZG93bnJldi54bWxQSwUGAAAAAAQABAD1AAAAigMAAAAA&#10;" fillcolor="#e8e200" strokeweight="1pt">
                  <v:fill color2="#ffff89" rotate="t" focus="100%" type="gradient"/>
                  <v:shadow on="t" color="#ff9" offset="3pt,-1pt"/>
                  <v:textbox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67320">
                          <w:rPr>
                            <w:sz w:val="16"/>
                            <w:szCs w:val="16"/>
                          </w:rPr>
                          <w:t xml:space="preserve">Dziekan Wydziału </w:t>
                        </w:r>
                        <w:r>
                          <w:rPr>
                            <w:sz w:val="16"/>
                            <w:szCs w:val="16"/>
                          </w:rPr>
                          <w:t>Nauk o Zdrowiu</w:t>
                        </w:r>
                      </w:p>
                    </w:txbxContent>
                  </v:textbox>
                </v:rect>
                <v:line id="Line 132" o:spid="_x0000_s1153" style="position:absolute;visibility:visible;mso-wrap-style:square" from="113157,11430" to="113163,14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<v:stroke dashstyle="dash"/>
                </v:line>
                <v:rect id="Rectangle 133" o:spid="_x0000_s1154" style="position:absolute;left:114300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fJMcA&#10;AADcAAAADwAAAGRycy9kb3ducmV2LnhtbESPT0vDQBDF70K/wzIFb3ZjA2pjt6UERA+CmPbibcxO&#10;/mB2Nuxu2uindw6Ctxnem/d+s93PblBnCrH3bOB2lYEirr3tuTVwOj7dPICKCdni4JkMfFOE/W5x&#10;tcXC+gu/07lKrZIQjgUa6FIaC61j3ZHDuPIjsWiNDw6TrKHVNuBFwt2g11l2px32LA0djlR2VH9V&#10;kzPQ/Nx/lnn1Vp6OH6/DppnyzRSejblezodHUInm9G/+u36xgp8LvjwjE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LXyTHAAAA3AAAAA8AAAAAAAAAAAAAAAAAmAIAAGRy&#10;cy9kb3ducmV2LnhtbFBLBQYAAAAABAAEAPUAAACMAwAAAAA=&#10;" fillcolor="#ff9">
                  <v:textbox inset="1mm,,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Dziekanat Wydziału Nauk o Zdrowiu</w:t>
                        </w:r>
                      </w:p>
                    </w:txbxContent>
                  </v:textbox>
                </v:rect>
                <v:line id="Line 134" o:spid="_x0000_s1155" style="position:absolute;visibility:visible;mso-wrap-style:square" from="113157,14084" to="114300,14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o/7MQAAADcAAAADwAAAGRycy9kb3ducmV2LnhtbESPQYvCMBCF78L+hzAL3jRVQbQaZVkQ&#10;PLiKuux5aMa22kxqEmv33xtB8DbDe/O+N/NlayrRkPOlZQWDfgKCOLO65FzB73HVm4DwAVljZZkU&#10;/JOH5eKjM8dU2zvvqTmEXMQQ9ikqKEKoUyl9VpBB37c1cdRO1hkMcXW51A7vMdxUcpgkY2mw5Ego&#10;sKbvgrLL4WYiN8s37vp3vrTr089mdeVmuj3ulOp+tl8zEIHa8Da/rtc61h8N4PlMnE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Cj/sxAAAANwAAAAPAAAAAAAAAAAA&#10;AAAAAKECAABkcnMvZG93bnJldi54bWxQSwUGAAAAAAQABAD5AAAAkgMAAAAA&#10;">
                  <v:stroke dashstyle="dash"/>
                </v:line>
                <v:rect id="Rectangle 135" o:spid="_x0000_s1156" style="position:absolute;left:106299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+/8AA&#10;AADcAAAADwAAAGRycy9kb3ducmV2LnhtbERP32vCMBB+H/g/hBN8m6kdbFKNIoqwPq7T97M522pz&#10;CUnU+t8vg8He7uP7ecv1YHpxJx86ywpm0wwEcW11x42Cw/f+dQ4iRGSNvWVS8KQA69XoZYmFtg/+&#10;onsVG5FCOBSooI3RFVKGuiWDYWodceLO1huMCfpGao+PFG56mWfZuzTYcWpo0dG2pfpa3YyCXX7a&#10;HauPS5Z7TWVZbt2lKZ1Sk/GwWYCINMR/8Z/7U6f5bzn8PpMu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c+/8AAAADcAAAADwAAAAAAAAAAAAAAAACYAgAAZHJzL2Rvd25y&#10;ZXYueG1sUEsFBgAAAAAEAAQA9QAAAIUDAAAAAA==&#10;" fillcolor="#e8e200">
                  <v:textbox inset=".1mm,4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>Nauk o Zdrowiu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157" style="position:absolute;left:124587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EMAA&#10;AADcAAAADwAAAGRycy9kb3ducmV2LnhtbERP32vCMBB+H/g/hBP2NlO7MaUaRZTB+rhuvp/N2Vab&#10;S0ii1v/eDAZ7u4/v5y3Xg+nFlXzoLCuYTjIQxLXVHTcKfr4/XuYgQkTW2FsmBXcKsF6NnpZYaHvj&#10;L7pWsREphEOBCtoYXSFlqFsyGCbWESfuaL3BmKBvpPZ4S+Gml3mWvUuDHaeGFh1tW6rP1cUo2OWH&#10;3b6anbLcayrLcutOTemUeh4PmwWISEP8F/+5P3Wa//oGv8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IDEMAAAADcAAAADwAAAAAAAAAAAAAAAACYAgAAZHJzL2Rvd25y&#10;ZXYueG1sUEsFBgAAAAAEAAQA9QAAAIUDAAAAAA==&#10;" fillcolor="#e8e200">
                  <v:textbox inset=".1mm,4.1mm,.1mm,.1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Rada Wydziału Zdrowia Publicznego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40" o:spid="_x0000_s1158" style="position:absolute;left:130302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yJ8AA&#10;AADcAAAADwAAAGRycy9kb3ducmV2LnhtbERP24rCMBB9X9h/CCP4tk3VRW3XKIvg5dHbB4zNbFps&#10;JqWJWv/eLAi+zeFcZ7bobC1u1PrKsYJBkoIgLpyu2Cg4HVdfUxA+IGusHZOCB3lYzD8/Zphrd+c9&#10;3Q7BiBjCPkcFZQhNLqUvSrLoE9cQR+7PtRZDhK2RusV7DLe1HKbpWFqsODaU2NCypOJyuFoFu83Z&#10;WG9wPV1mmT59N2Z/2eyU6ve63x8QgbrwFr/cWx3njybw/0y8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yJ8AAAADcAAAADwAAAAAAAAAAAAAAAACYAgAAZHJzL2Rvd25y&#10;ZXYueG1sUEsFBgAAAAAEAAQA9QAAAIUDAAAAAA==&#10;" fillcolor="#e8e200" strokeweight="1pt">
                  <v:fill color2="#ffff89" rotate="t" focus="100%" type="gradient"/>
                  <v:shadow on="t" color="#ff9" offset="3pt,-1pt"/>
                  <v:textbox inset="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431CC2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Dziekan Wydziału Zdrowia Publicznego</w:t>
                        </w:r>
                      </w:p>
                    </w:txbxContent>
                  </v:textbox>
                </v:rect>
                <v:rect id="Rectangle 141" o:spid="_x0000_s1159" style="position:absolute;left:132588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aHMQA&#10;AADcAAAADwAAAGRycy9kb3ducmV2LnhtbESP0WrCQBBF3wv+wzKCb3WjQqnRVcQiiKVQox8wZsck&#10;JjsbsluNf995KPRthnvn3jPLde8adacuVJ4NTMYJKOLc24oLA+fT7vUdVIjIFhvPZOBJAdarwcsS&#10;U+sffKR7FgslIRxSNFDG2KZah7wkh2HsW2LRrr5zGGXtCm07fEi4a/Q0Sd60w4qlocSWtiXldfbj&#10;DGRfH7vw2d4uVzzUXH9fps1z7owZDfvNAlSkPv6b/673VvB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2hzEAAAA3AAAAA8AAAAAAAAAAAAAAAAAmAIAAGRycy9k&#10;b3ducmV2LnhtbFBLBQYAAAAABAAEAPUAAACJAwAAAAA=&#10;" fillcolor="#ff9">
                  <v:textbox inset=".5mm,1.3mm,.5mm,.3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Dziekanat Wydziału Zdrowia Publicznego</w:t>
                        </w:r>
                      </w:p>
                    </w:txbxContent>
                  </v:textbox>
                </v:rect>
                <v:line id="Line 142" o:spid="_x0000_s1160" style="position:absolute;visibility:visible;mso-wrap-style:square" from="131445,11465" to="131451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<v:stroke dashstyle="dash"/>
                </v:line>
                <v:line id="Line 143" o:spid="_x0000_s1161" style="position:absolute;flip:x;visibility:visible;mso-wrap-style:square" from="131445,14312" to="132588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0c8MAAADcAAAADwAAAGRycy9kb3ducmV2LnhtbESPQWvCQBCF7wX/wzJCb3VTqUVSVxHR&#10;IsVLo94n2ekmNDsbsluN/75zELzN8N68981iNfhWXaiPTWADr5MMFHEVbMPOwOm4e5mDignZYhuY&#10;DNwowmo5elpgbsOVv+lSJKckhGOOBuqUulzrWNXkMU5CRyzaT+g9Jll7p22PVwn3rZ5m2bv22LA0&#10;1NjRpqbqt/jzBsrt+uy+yvPWT/lgP92sKFkXxjyPh/UHqERDepjv13sr+G+CL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NHPDAAAA3AAAAA8AAAAAAAAAAAAA&#10;AAAAoQIAAGRycy9kb3ducmV2LnhtbFBLBQYAAAAABAAEAPkAAACRAwAAAAA=&#10;">
                  <v:stroke dashstyle="dash"/>
                </v:line>
                <v:rect id="Rectangle 144" o:spid="_x0000_s1162" style="position:absolute;left:50292;top:49149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Ss8IA&#10;AADcAAAADwAAAGRycy9kb3ducmV2LnhtbERPTWuDQBC9F/Iflgnk1qxKCMVmlRJS8FQSE9rr4E7V&#10;6s6KuzHm32cLhd7m8T5nl8+mFxONrrWsIF5HIIgrq1uuFVzO788vIJxH1thbJgV3cpBni6cdptre&#10;+ERT6WsRQtilqKDxfkildFVDBt3aDsSB+7ajQR/gWEs94i2Em14mUbSVBlsODQ0OtG+o6sqrUVCe&#10;Dj/HgjZ1t/2YPuckYr6ev5RaLee3VxCeZv8v/nMXOszfxPD7TLh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5KzwgAAANwAAAAPAAAAAAAAAAAAAAAAAJgCAABkcnMvZG93&#10;bnJldi54bWxQSwUGAAAAAAQABAD1AAAAhw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145" o:spid="_x0000_s1163" style="position:absolute;flip:x;visibility:visible;mso-wrap-style:square" from="49149,64363" to="50292,6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rect id="Rectangle 146" o:spid="_x0000_s1164" style="position:absolute;left:66294;top:85725;width:148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fPsQA&#10;AADcAAAADwAAAGRycy9kb3ducmV2LnhtbERPS2vCQBC+F/wPywi91Y0PqkZXEYsibT34ug/ZMYlm&#10;Z2N2a9L+erdQ6G0+vudM540pxJ0ql1tW0O1EIIgTq3NOFRwPq5cRCOeRNRaWScE3OZjPWk9TjLWt&#10;eUf3vU9FCGEXo4LM+zKW0iUZGXQdWxIH7mwrgz7AKpW6wjqEm0L2ouhVGsw5NGRY0jKj5Lr/MgpO&#10;H6vL57B/3I5/zvVgfVi/vzV0U+q53SwmIDw1/l/8597oMH/Qh99nwgV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nz7EAAAA3AAAAA8AAAAAAAAAAAAAAAAAmAIAAGRycy9k&#10;b3ducmV2LnhtbFBLBQYAAAAABAAEAPUAAACJAwAAAAA=&#10;" filled="f" fillcolor="#ba3e7c" stroked="f">
                  <v:textbox inset=".1mm,.1mm,.1mm,.1mm">
                    <w:txbxContent>
                      <w:p w:rsidR="000349CF" w:rsidRPr="009700E4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merytorycznym podporządkowaniem Prorektorowi ds. Studiów i Studentów oraz właściwym Dziekanom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47" o:spid="_x0000_s1165" type="#_x0000_t88" style="position:absolute;left:64008;top:85725;width:114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KScMA&#10;AADcAAAADwAAAGRycy9kb3ducmV2LnhtbERPS2vCQBC+C/6HZQQvpW4UKTa6ig8ELXrQ1vuQHZNo&#10;djZk1xj99d1Cwdt8fM+ZzBpTiJoql1tW0O9FIIgTq3NOFfx8r99HIJxH1lhYJgUPcjCbtlsTjLW9&#10;84Hqo09FCGEXo4LM+zKW0iUZGXQ9WxIH7mwrgz7AKpW6wnsIN4UcRNGHNJhzaMiwpGVGyfV4Mwp2&#10;q62hDdVfl7ele34uFqvbaX9Rqttp5mMQnhr/Ev+7NzrMHw7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KScMAAADcAAAADwAAAAAAAAAAAAAAAACYAgAAZHJzL2Rv&#10;d25yZXYueG1sUEsFBgAAAAAEAAQA9QAAAIgDAAAAAA==&#10;" fillcolor="#ff9">
                  <v:textbox inset=".1mm,.3mm,.1mm,.3mm"/>
                </v:shape>
                <v:group id="Group 148" o:spid="_x0000_s1166" style="position:absolute;left:68580;top:40005;width:10287;height:14986" coordorigin="15488,8817" coordsize="1620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rect id="Rectangle 149" o:spid="_x0000_s1167" style="position:absolute;left:15488;top:97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kY8MA&#10;AADcAAAADwAAAGRycy9kb3ducmV2LnhtbERPTWvCQBC9F/wPywi9FN20iEh0FRELLVSo0YPHITsm&#10;0exssruN8d+7hUJv83ifs1j1phYdOV9ZVvA6TkAQ51ZXXCg4Ht5HMxA+IGusLZOCO3lYLQdPC0y1&#10;vfGeuiwUIoawT1FBGUKTSunzkgz6sW2II3e2zmCI0BVSO7zFcFPLtySZSoMVx4YSG9qUlF+zH6Pg&#10;VMy27cv+uzVyd3HtF20+bZcp9Tzs13MQgfrwL/5zf+g4fzKF3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kkY8MAAADcAAAADwAAAAAAAAAAAAAAAACYAgAAZHJzL2Rv&#10;d25yZXYueG1sUEsFBgAAAAAEAAQA9QAAAIgDAAAAAA==&#10;" fillcolor="#dfdfdf">
                    <v:textbox inset="1mm,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Centrum Informatyki </w:t>
                          </w:r>
                        </w:p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 Informatyzacji</w:t>
                          </w:r>
                        </w:p>
                      </w:txbxContent>
                    </v:textbox>
                  </v:rect>
                  <v:rect id="Rectangle 150" o:spid="_x0000_s1168" style="position:absolute;left:15488;top:106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LYsQA&#10;AADcAAAADwAAAGRycy9kb3ducmV2LnhtbERPS2vCQBC+F/oflhG8FN1UpGp0FVGq0nrwdfE2Zsck&#10;mJ2N2VXTf+8WCr3Nx/ec0aQ2hbhT5XLLCt7bEQjixOqcUwWH/WerD8J5ZI2FZVLwQw4m49eXEcba&#10;PnhL951PRQhhF6OCzPsyltIlGRl0bVsSB+5sK4M+wCqVusJHCDeF7ETRhzSYc2jIsKRZRslldzMK&#10;1vPrfDDVyy6eF/j9dXw7LTeXk1LNRj0dgvBU+3/xn3ulw/xuD36fCR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C2LEAAAA3AAAAA8AAAAAAAAAAAAAAAAAmAIAAGRycy9k&#10;b3ducmV2LnhtbFBLBQYAAAAABAAEAPUAAACJAwAAAAA=&#10;" fillcolor="#dfdfdf">
                    <v:textbox inset=".1mm,1.3mm,.1mm,.1mm">
                      <w:txbxContent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Planowania i Analiz Ekonomicznych</w:t>
                          </w:r>
                        </w:p>
                      </w:txbxContent>
                    </v:textbox>
                  </v:rect>
                  <v:rect id="Rectangle 151" o:spid="_x0000_s1169" style="position:absolute;left:15488;top:881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lP8YA&#10;AADcAAAADwAAAGRycy9kb3ducmV2LnhtbESPQWvCQBCF7wX/wzJCb3VjKTVEV7Etlla8RMXzkB2T&#10;YHY2zW419dd3DoK3Gd6b976ZLXrXqDN1ofZsYDxKQBEX3tZcGtjvVk8pqBCRLTaeycAfBVjMBw8z&#10;zKy/cE7nbSyVhHDI0EAVY5tpHYqKHIaRb4lFO/rOYZS1K7Xt8CLhrtHPSfKqHdYsDRW29F5Rcdr+&#10;OgNv18n3cZ2uc/1xuKb6cxV+uN4Y8zjsl1NQkfp4N9+uv6zgvwi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9lP8YAAADcAAAADwAAAAAAAAAAAAAAAACYAgAAZHJz&#10;L2Rvd25yZXYueG1sUEsFBgAAAAAEAAQA9QAAAIsDAAAAAA==&#10;" fillcolor="#9cf">
                    <v:textbox inset="1mm,1.3mm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Wydawnictwo </w:t>
                          </w:r>
                        </w:p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Uczelni</w:t>
                          </w:r>
                        </w:p>
                      </w:txbxContent>
                    </v:textbox>
                  </v:rect>
                </v:group>
                <v:rect id="Rectangle 152" o:spid="_x0000_s1170" style="position:absolute;left:90297;top:38862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Pd8QA&#10;AADcAAAADwAAAGRycy9kb3ducmV2LnhtbERPTWvCQBC9F/oflil4q5uKiI2uUgqKJzVpQb2N2TGJ&#10;zc7G7Griv3cLhd7m8T5nOu9MJW7UuNKygrd+BII4s7rkXMH31+J1DMJ5ZI2VZVJwJwfz2fPTFGNt&#10;W07olvpchBB2MSoovK9jKV1WkEHXtzVx4E62MegDbHKpG2xDuKnkIIpG0mDJoaHAmj4Lyn7Sq1Gw&#10;TNLd8TC67FdJPWxtus43591Wqd5L9zEB4anz/+I/90qH+cN3+H0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T3fEAAAA3AAAAA8AAAAAAAAAAAAAAAAAmAIAAGRycy9k&#10;b3ducmV2LnhtbFBLBQYAAAAABAAEAPUAAACJAwAAAAA=&#10;" fillcolor="#d7d7d7"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Z-ca Dyrektora 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Technicznych </w:t>
                        </w:r>
                      </w:p>
                    </w:txbxContent>
                  </v:textbox>
                </v:rect>
                <v:line id="Line 153" o:spid="_x0000_s1171" style="position:absolute;visibility:visible;mso-wrap-style:square" from="91440,43599" to="91446,60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rect id="Rectangle 154" o:spid="_x0000_s1172" style="position:absolute;left:92583;top:45294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CsMIA&#10;AADcAAAADwAAAGRycy9kb3ducmV2LnhtbERPS2vDMAy+D/ofjAq7hNbJXpSsbimDsp4Gy3rYUcRq&#10;EhZLwXaT7N/Pg8Fu+vie2u5n16uRfOiEDRTrHBRxLbbjxsD547jagAoR2WIvTAa+KcB+t7jZYmll&#10;4ncaq9ioFMKhRANtjEOpdahbchjWMhAn7iLeYUzQN9p6nFK46/Vdnj9phx2nhhYHemmp/qquzoB/&#10;fRhPw2eG5+ytKi6TSHZ/FGNul/PhGVSkOf6L/9wnm+Y/FvD7TLp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oKwwgAAANwAAAAPAAAAAAAAAAAAAAAAAJgCAABkcnMvZG93&#10;bnJldi54bWxQSwUGAAAAAAQABAD1AAAAhwMAAAAA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Techniczny</w:t>
                        </w:r>
                      </w:p>
                    </w:txbxContent>
                  </v:textbox>
                </v:rect>
                <v:rect id="Rectangle 155" o:spid="_x0000_s1173" style="position:absolute;left:92583;top:54438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tIr0A&#10;AADcAAAADwAAAGRycy9kb3ducmV2LnhtbERPSwrCMBDdC94hjOCm2FRRKdUoIghu/eB6aMa22ExK&#10;E2u9vREEd/N431lve1OLjlpXWVYwjRMQxLnVFRcKrpfDJAXhPLLG2jIpeJOD7WY4WGOm7YtP1J19&#10;IUIIuwwVlN43mZQuL8mgi21DHLi7bQ36ANtC6hZfIdzUcpYkS2mw4tBQYkP7kvLH+WkUyEedXq4m&#10;mna3HPdynj530TxSajzqdysQnnr/F//cRx3mL2bwfSZc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xtIr0AAADcAAAADwAAAAAAAAAAAAAAAACYAgAAZHJzL2Rvd25yZXYu&#10;eG1sUEsFBgAAAAAEAAQA9QAAAIIDAAAAAA==&#10;" fillcolor="#dfdfdf">
                  <v:textbox inset=".1mm,1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56" o:spid="_x0000_s1174" style="position:absolute;left:92583;top:49866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dyMUA&#10;AADcAAAADwAAAGRycy9kb3ducmV2LnhtbERPTWvCQBC9C/6HZQpeSt1YUdrUVcRiFcGD0ZYep9lp&#10;EszOxuwa03/vCgVv83ifM5m1phQN1a6wrGDQj0AQp1YXnCk47JdPLyCcR9ZYWiYFf+RgNu12Jhhr&#10;e+EdNYnPRAhhF6OC3PsqltKlORl0fVsRB+7X1gZ9gHUmdY2XEG5K+RxFY2mw4NCQY0WLnNJjcjYK&#10;vk7v7mP+LVfytdh+Nubx9DPSG6V6D+38DYSn1t/F/+61DvNHQ7g9Ey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Z3IxQAAANwAAAAPAAAAAAAAAAAAAAAAAJgCAABkcnMv&#10;ZG93bnJldi54bWxQSwUGAAAAAAQABAD1AAAAigMAAAAA&#10;" fillcolor="#dfdfdf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 - Ligocie</w:t>
                        </w:r>
                      </w:p>
                    </w:txbxContent>
                  </v:textbox>
                </v:rect>
                <v:line id="Line 157" o:spid="_x0000_s1175" style="position:absolute;visibility:visible;mso-wrap-style:square" from="91440,46437" to="92583,4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58" o:spid="_x0000_s1176" style="position:absolute;visibility:visible;mso-wrap-style:square" from="91440,51777" to="92583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rect id="Rectangle 159" o:spid="_x0000_s1177" style="position:absolute;left:92583;top:59010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rScQA&#10;AADcAAAADwAAAGRycy9kb3ducmV2LnhtbERPS2sCMRC+C/0PYQRvNauitKtRiiI+emjrlp6HzbhZ&#10;3EyWTdTVX98UCt7m43vObNHaSlyo8aVjBYN+AoI4d7rkQsF3tn5+AeEDssbKMSm4kYfF/Kkzw1S7&#10;K3/R5RAKEUPYp6jAhFCnUvrckEXfdzVx5I6usRgibAqpG7zGcFvJYZJMpMWSY4PBmpaG8tPhbBUs&#10;T6P3TzPa3cuP7CfJNq/7VXHfK9Xrtm9TEIHa8BD/u7c6zh9P4O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K0nEAAAA3AAAAA8AAAAAAAAAAAAAAAAAmAIAAGRycy9k&#10;b3ducmV2LnhtbFBLBQYAAAAABAAEAPUAAACJAwAAAAA=&#10;" fillcolor="#dfdfdf">
                  <v:textbox inset=".1mm,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Zabrzu</w:t>
                        </w:r>
                      </w:p>
                    </w:txbxContent>
                  </v:textbox>
                </v:rect>
                <v:line id="Line 160" o:spid="_x0000_s1178" style="position:absolute;visibility:visible;mso-wrap-style:square" from="91440,60921" to="92583,6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rect id="Rectangle 161" o:spid="_x0000_s1179" style="position:absolute;left:108585;top:38862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nwMcA&#10;AADcAAAADwAAAGRycy9kb3ducmV2LnhtbESPzWrDQAyE74W8w6JAbs3ahoTiZmPahIbS9pIfAr0J&#10;r2Ibe7XGu02ct68Ohd4kZjTzaVWMrlNXGkLj2UA6T0ARl942XBk4Hd8en0CFiGyx80wG7hSgWE8e&#10;Vphbf+M9XQ+xUhLCIUcDdYx9rnUoa3IY5r4nFu3iB4dR1qHSdsCbhLtOZ0my1A4bloYae9rUVLaH&#10;H2egSl4/7l9Le95dtm1Wpr7/3J2/jZlNx5dnUJHG+G/+u363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qZ8DHAAAA3AAAAA8AAAAAAAAAAAAAAAAAmAIAAGRy&#10;cy9kb3ducmV2LnhtbFBLBQYAAAAABAAEAPUAAACMAwAAAAA=&#10;" fillcolor="#dfdfdf">
                  <v:textbox inset="1mm,1.3mm,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Inwestycji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organizacji</w:t>
                        </w:r>
                      </w:p>
                    </w:txbxContent>
                  </v:textbox>
                </v:rect>
                <v:line id="Line 162" o:spid="_x0000_s1180" style="position:absolute;flip:x;visibility:visible;mso-wrap-style:square" from="91440,56724" to="92583,5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rect id="Rectangle 163" o:spid="_x0000_s1181" style="position:absolute;left:13716;top:2838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xO8YA&#10;AADcAAAADwAAAGRycy9kb3ducmV2LnhtbESPQWvCQBCF7wX/wzJCL6Vu6kHS1FWKIBShh0Yp7W3I&#10;jtk02dmQXTX+e+dQ8DbDe/PeN8v16Dt1piE2gQ28zDJQxFWwDdcGDvvtcw4qJmSLXWAycKUI69Xk&#10;YYmFDRf+onOZaiUhHAs04FLqC61j5chjnIWeWLRjGDwmWYda2wEvEu47Pc+yhfbYsDQ47GnjqGrL&#10;kzfw43/L9m+Xf7r8e+ue2tfydPQbYx6n4/sbqERjupv/rz+s4C8EX56RC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oxO8YAAADcAAAADwAAAAAAAAAAAAAAAACYAgAAZHJz&#10;L2Rvd25yZXYueG1sUEsFBgAAAAAEAAQA9QAAAIsDAAAAAA==&#10;" fillcolor="#9cf">
                  <v:textbox inset=".1mm,1.4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64" o:spid="_x0000_s1182" style="position:absolute;visibility:visible;mso-wrap-style:square" from="12573,30289" to="13716,30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Q8cQAAADcAAAADwAAAGRycy9kb3ducmV2LnhtbESPQYvCMBCF78L+hzALe9PUPYh2jSKC&#10;4MFVtOJ5aMa2azOpSbbWf28EwdsM78373kznnalFS85XlhUMBwkI4tzqigsFx2zVH4PwAVljbZkU&#10;3MnDfPbRm2Kq7Y331B5CIWII+xQVlCE0qZQ+L8mgH9iGOGpn6wyGuLpCaoe3GG5q+Z0kI2mw4kgo&#10;saFlSfnl8G8iNy827nr6u3Tr8+9mdeV2ss12Sn19dosfEIG68Da/rtc61h8N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RDxxAAAANwAAAAPAAAAAAAAAAAA&#10;AAAAAKECAABkcnMvZG93bnJldi54bWxQSwUGAAAAAAQABAD5AAAAkgMAAAAA&#10;">
                  <v:stroke dashstyle="dash"/>
                </v:line>
                <v:rect id="Rectangle 165" o:spid="_x0000_s1183" style="position:absolute;left:131445;top:6858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f9sYA&#10;AADcAAAADwAAAGRycy9kb3ducmV2LnhtbESP3UrDQBCF74W+wzIFb6TdtEJ/YreltQqiWOjPAwzZ&#10;MQnNzobsNIlv7wqCdzOc8505s9r0rlItNaH0bGAyTkARZ96WnBu4nF9HC1BBkC1WnsnANwXYrAd3&#10;K0yt7/hI7UlyFUM4pGigEKlTrUNWkMMw9jVx1L5841Di2uTaNtjFcFfpaZLMtMOS44UCa3ouKLue&#10;bi7WmC/f6fGz2+3Fezn3H4eXeftgzP2w3z6BEurl3/xHv9nIzabw+0yc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Vf9s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line id="Line 166" o:spid="_x0000_s1184" style="position:absolute;visibility:visible;mso-wrap-style:square" from="12573,26193" to="13716,2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rHc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Kx3GAAAA3AAAAA8AAAAAAAAA&#10;AAAAAAAAoQIAAGRycy9kb3ducmV2LnhtbFBLBQYAAAAABAAEAPkAAACUAwAAAAA=&#10;">
                  <v:stroke dashstyle="dash"/>
                </v:line>
                <v:rect id="Rectangle 167" o:spid="_x0000_s1185" style="position:absolute;left:14859;top:7359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GYcMA&#10;AADcAAAADwAAAGRycy9kb3ducmV2LnhtbERPS2vCQBC+F/wPywi96UYjPqKrSKFapIf6AD0O2TEJ&#10;ZmfT7Krx33cFobf5+J4zWzSmFDeqXWFZQa8bgSBOrS44U3DYf3bGIJxH1lhaJgUPcrCYt95mmGh7&#10;5y3ddj4TIYRdggpy76tESpfmZNB1bUUcuLOtDfoA60zqGu8h3JSyH0VDabDg0JBjRR85pZfd1Sj4&#10;pfi6Oa1WP/ED7WhC3/H6cjwq9d5ullMQnhr/L365v3SYPxzA8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fGYcMAAADcAAAADwAAAAAAAAAAAAAAAACYAgAAZHJzL2Rv&#10;d25yZXYueG1sUEsFBgAAAAAEAAQA9QAAAIgDAAAAAA==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</w:t>
                        </w:r>
                        <w:r w:rsidR="000A2CD7">
                          <w:rPr>
                            <w:sz w:val="15"/>
                            <w:szCs w:val="15"/>
                          </w:rPr>
                          <w:t>ds. Szkolenia Podyplomowego</w:t>
                        </w:r>
                      </w:p>
                    </w:txbxContent>
                  </v:textbox>
                </v:rect>
                <v:rect id="Rectangle 168" o:spid="_x0000_s1186" style="position:absolute;left:16532;top:64369;width:9757;height:4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uCMQA&#10;AADcAAAADwAAAGRycy9kb3ducmV2LnhtbERPTWvCQBC9C/6HZQpepG4UlJq6ikhFD4o0LbTHaXZM&#10;gtnZNLua+O9dQfA2j/c5s0VrSnGh2hWWFQwHEQji1OqCMwXfX+vXNxDOI2ssLZOCKzlYzLudGcba&#10;NvxJl8RnIoSwi1FB7n0VS+nSnAy6ga2IA3e0tUEfYJ1JXWMTwk0pR1E0kQYLDg05VrTKKT0lZ6Pg&#10;Z/rn95vd/4HHVSGXH7/9ZnrsK9V7aZfvIDy1/il+uLc6zJ+M4f5Mu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LLgjEAAAA3AAAAA8AAAAAAAAAAAAAAAAAmAIAAGRycy9k&#10;b3ducmV2LnhtbFBLBQYAAAAABAAEAPUAAACJAwAAAAA=&#10;" fillcolor="#9cf">
                  <v:textbox inset=".1mm,1.3mm,.1mm,.1mm">
                    <w:txbxContent>
                      <w:p w:rsidR="000349CF" w:rsidRPr="00D946A1" w:rsidRDefault="000349CF" w:rsidP="00E00A3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Dział </w:t>
                        </w:r>
                        <w:r w:rsidR="00E00A36">
                          <w:rPr>
                            <w:sz w:val="14"/>
                            <w:szCs w:val="14"/>
                          </w:rPr>
                          <w:t>Projektów, Pr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ogramów </w:t>
                        </w:r>
                        <w:r w:rsidR="00E00A36">
                          <w:rPr>
                            <w:sz w:val="14"/>
                            <w:szCs w:val="14"/>
                          </w:rPr>
                          <w:t>Rozwojowych i Innowacji</w:t>
                        </w:r>
                      </w:p>
                    </w:txbxContent>
                  </v:textbox>
                </v:rect>
                <v:rect id="Rectangle 169" o:spid="_x0000_s1187" style="position:absolute;left:16532;top:46056;width:9763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TqMQA&#10;AADcAAAADwAAAGRycy9kb3ducmV2LnhtbERPTWvCQBC9C/6HZYReRDd6iJK6ilgshYLYtBdvQ3aa&#10;DWZn0+w2Sf+9Kwi9zeN9zmY32Fp01PrKsYLFPAFBXDhdcang6/M4W4PwAVlj7ZgU/JGH3XY82mCm&#10;Xc8f1OWhFDGEfYYKTAhNJqUvDFn0c9cQR+7btRZDhG0pdYt9DLe1XCZJKi1WHBsMNnQwVFzzX6vg&#10;Zf1+nPZ7NK/LvP+5nLr6vEoWSj1Nhv0ziEBD+Bc/3G86zk9TuD8TL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U6jEAAAA3AAAAA8AAAAAAAAAAAAAAAAAmAIAAGRycy9k&#10;b3ducmV2LnhtbFBLBQYAAAAABAAEAPUAAACJAwAAAAA=&#10;" fillcolor="#ff9">
                  <v:textbox inset="1mm,.1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Rectangle 170" o:spid="_x0000_s1188" style="position:absolute;left:16532;top:50800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uXsQA&#10;AADcAAAADwAAAGRycy9kb3ducmV2LnhtbERPS2sCMRC+F/wPYQQvUrN6sOvWKCKUltKCjx48Dpvp&#10;ZnUzWZKsbv99UxB6m4/vOct1bxtxJR9qxwqmkwwEcel0zZWCr+PLYw4iRGSNjWNS8EMB1qvBwxIL&#10;7W68p+shViKFcChQgYmxLaQMpSGLYeJa4sR9O28xJugrqT3eUrht5CzL5tJizanBYEtbQ+Xl0FkF&#10;589scaTOn/L8NVQf5n282Z06pUbDfvMMIlIf/8V395tO8+dP8PdMuk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Tbl7EAAAA3AAAAA8AAAAAAAAAAAAAAAAAmAIAAGRycy9k&#10;b3ducmV2LnhtbFBLBQYAAAAABAAEAPUAAACJAwAAAAA=&#10;" fillcolor="#ff9">
                  <v:textbox inset=".1mm,2.1mm,.1mm,.1mm">
                    <w:txbxContent>
                      <w:p w:rsidR="000349CF" w:rsidRPr="000F3DEB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0F3DEB">
                          <w:rPr>
                            <w:sz w:val="15"/>
                            <w:szCs w:val="15"/>
                          </w:rPr>
                          <w:t xml:space="preserve">Dziekanat Wydziału </w:t>
                        </w:r>
                        <w:r>
                          <w:rPr>
                            <w:sz w:val="15"/>
                            <w:szCs w:val="15"/>
                          </w:rPr>
                          <w:t>Nauk o Zdrowiu</w:t>
                        </w:r>
                      </w:p>
                    </w:txbxContent>
                  </v:textbox>
                </v:rect>
                <v:rect id="Rectangle 171" o:spid="_x0000_s1189" style="position:absolute;left:16532;top:55543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MBMMA&#10;AADcAAAADwAAAGRycy9kb3ducmV2LnhtbESPQWvCQBCF74X+h2WE3urGUqREVwnSgu2t6sHjkBmT&#10;YHY2ZLdJ/Pedg+BthvfmvW/W28m3ZuA+NkEcLOYZGJYyUCOVg9Px6/UDTEwohG0QdnDjCNvN89Ma&#10;cwqj/PJwSJXREIk5OqhT6nJrY1mzxzgPHYtql9B7TLr2laUeRw33rX3LsqX12Ig21Njxrubyevjz&#10;DobPn+P+m96LE17pZgup6Eyjcy+zqViBSTylh/l+vSfFXyqtPqMT2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aMBMMAAADcAAAADwAAAAAAAAAAAAAAAACYAgAAZHJzL2Rv&#10;d25yZXYueG1sUEsFBgAAAAAEAAQA9QAAAIgDAAAAAA==&#10;" fillcolor="#ff9">
                  <v:textbox inset="1mm,1.3mm,1mm">
                    <w:txbxContent>
                      <w:p w:rsidR="000349CF" w:rsidRPr="00DF2E8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F2E87">
                          <w:rPr>
                            <w:sz w:val="15"/>
                            <w:szCs w:val="15"/>
                          </w:rPr>
                          <w:t>Dziekanat Wydziału Zdrowia Publicznego</w:t>
                        </w:r>
                      </w:p>
                    </w:txbxContent>
                  </v:textbox>
                </v:rect>
                <v:rect id="Rectangle 172" o:spid="_x0000_s1190" style="position:absolute;left:16532;top:36576;width:975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EOMMA&#10;AADcAAAADwAAAGRycy9kb3ducmV2LnhtbERPS2vCQBC+C/0Pywi96UYPoY2uooGCPZRSFcHbkB2T&#10;kOxskt3m8e+7hUJv8/E9Z7sfTS166lxpWcFqGYEgzqwuOVdwvbwtXkA4j6yxtkwKJnKw3z3Ntpho&#10;O/AX9WefixDCLkEFhfdNIqXLCjLolrYhDtzDdgZ9gF0udYdDCDe1XEdRLA2WHBoKbCgtKKvO30YB&#10;tkd9G/DejLePz+o9ntK6TVOlnufjYQPC0+j/xX/ukw7z41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EOMMAAADcAAAADwAAAAAAAAAAAAAAAACYAgAAZHJzL2Rv&#10;d25yZXYueG1sUEsFBgAAAAAEAAQA9QAAAIgDAAAAAA==&#10;" fillcolor="#ff9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Dziekanat Wydziału Lekarskiego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</w:t>
                        </w:r>
                      </w:p>
                    </w:txbxContent>
                  </v:textbox>
                </v:rect>
                <v:rect id="Rectangle 173" o:spid="_x0000_s1191" style="position:absolute;left:16532;top:41319;width:975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LcIA&#10;AADcAAAADwAAAGRycy9kb3ducmV2LnhtbESPzW7CMAzH75P2DpEn7TbSMYlWHQGNSUgcB+MBTGOa&#10;ao1TJRmUPv18QNrNlv8fPy/Xo+/VhWLqAht4nRWgiJtgO24NHL+3LxWolJEt9oHJwI0SrFePD0us&#10;bbjyni6H3CoJ4VSjAZfzUGudGkce0ywMxHI7h+gxyxpbbSNeJdz3el4UC+2xY2lwONCno+bn8Oul&#10;5Kuaqs10wu7NxrMLm3I/+dKY56fx4x1UpjH/i+/unRX8UvDlGZ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DgtwgAAANwAAAAPAAAAAAAAAAAAAAAAAJgCAABkcnMvZG93&#10;bnJldi54bWxQSwUGAAAAAAQABAD1AAAAhwMAAAAA&#10;" fillcolor="#ff9">
                  <v:textbox inset=".1mm,1.1mm,.1mm,.1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</w:txbxContent>
                  </v:textbox>
                </v:rect>
                <v:line id="Line 174" o:spid="_x0000_s1192" style="position:absolute;flip:x;visibility:visible;mso-wrap-style:square" from="26289,42500" to="27432,42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line id="Line 175" o:spid="_x0000_s1193" style="position:absolute;flip:x;visibility:visible;mso-wrap-style:square" from="26289,37763" to="27432,37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XJMM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P9t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ckwxAAAANwAAAAPAAAAAAAAAAAA&#10;AAAAAKECAABkcnMvZG93bnJldi54bWxQSwUGAAAAAAQABAD5AAAAkgMAAAAA&#10;"/>
                <v:line id="Line 176" o:spid="_x0000_s1194" style="position:absolute;flip:x;visibility:visible;mso-wrap-style:square" from="26289,47244" to="27432,47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sq8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Mflv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lsq8UAAADcAAAADwAAAAAAAAAA&#10;AAAAAAChAgAAZHJzL2Rvd25yZXYueG1sUEsFBgAAAAAEAAQA+QAAAJMDAAAAAA==&#10;"/>
                <v:line id="Line 177" o:spid="_x0000_s1195" style="position:absolute;flip:x;visibility:visible;mso-wrap-style:square" from="26289,51987" to="27432,5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<v:line id="Line 178" o:spid="_x0000_s1196" style="position:absolute;flip:x;visibility:visible;mso-wrap-style:square" from="26289,56724" to="27432,5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    <v:line id="Line 179" o:spid="_x0000_s1197" style="position:absolute;flip:x;visibility:visible;mso-wrap-style:square" from="26289,61468" to="27432,61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    <v:line id="Line 180" o:spid="_x0000_s1198" style="position:absolute;flip:x;visibility:visible;mso-wrap-style:square" from="26289,70612" to="27432,70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<v:line id="Line 181" o:spid="_x0000_s1199" style="position:absolute;flip:x;visibility:visible;mso-wrap-style:square" from="26289,93954" to="27432,93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<v:rect id="Rectangle 182" o:spid="_x0000_s1200" style="position:absolute;left:16532;top:87757;width:975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vwcEA&#10;AADcAAAADwAAAGRycy9kb3ducmV2LnhtbERPyW7CMBC9I/EP1iD1Bg4cWAIOQiAox5btPIqHJEo8&#10;DrGB0K+vK1XiNk9vncWyNZV4UOMKywqGgwgEcWp1wZmC03Hbn4JwHlljZZkUvMjBMul2Fhhr++Rv&#10;ehx8JkIIuxgV5N7XsZQuzcmgG9iaOHBX2xj0ATaZ1A0+Q7ip5CiKxtJgwaEhx5rWOaXl4W4UTL/0&#10;5nOS3bab2ZVkWeDl5zzcKfXRa1dzEJ5a/xb/u/c6zJ/M4O+ZcIF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2L8HBAAAA3AAAAA8AAAAAAAAAAAAAAAAAmAIAAGRycy9kb3du&#10;cmV2LnhtbFBLBQYAAAAABAAEAPUAAACGAwAAAAA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184" o:spid="_x0000_s1201" style="position:absolute;visibility:visible;mso-wrap-style:square" from="24003,75184" to="25146,75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185" o:spid="_x0000_s1202" style="position:absolute;visibility:visible;mso-wrap-style:square" from="26289,80841" to="27432,80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<v:rect id="Rectangle 186" o:spid="_x0000_s1203" style="position:absolute;left:16532;top:60325;width:97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t3OsAA&#10;AADcAAAADwAAAGRycy9kb3ducmV2LnhtbERPS4vCMBC+L+x/CCN4W9N2QaRrFBEELy6+8Dw0s22x&#10;mXSb2MZ/bwTB23x8z5kvg2lET52rLStIJwkI4sLqmksF59PmawbCeWSNjWVScCcHy8XnxxxzbQc+&#10;UH/0pYgh7HJUUHnf5lK6oiKDbmJb4sj92c6gj7Arpe5wiOGmkVmSTKXBmmNDhS2tKyqux5tRsM/S&#10;/91w7jH7NZc2pKeDDC4oNR6F1Q8IT8G/xS/3Vsf5s294PhMv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t3OsAAAADcAAAADwAAAAAAAAAAAAAAAACYAgAAZHJzL2Rvd25y&#10;ZXYueG1sUEsFBgAAAAAEAAQA9QAAAIUDAAAAAA==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rect id="Rectangle 187" o:spid="_x0000_s1204" style="position:absolute;left:16532;top:69469;width:97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XgMIA&#10;AADcAAAADwAAAGRycy9kb3ducmV2LnhtbERPTWvCQBC9C/0PyxR6q5uWIja6SmmJ7UFBU70P2dkk&#10;mJ1Ns6uJ/94VCt7m8T5nvhxsI87U+dqxgpdxAoK4cLrmUsH+N3uegvABWWPjmBRcyMNy8TCaY6pd&#10;zzs656EUMYR9igqqENpUSl9UZNGPXUscOeM6iyHCrpS6wz6G20a+JslEWqw5NlTY0mdFxTE/WQWn&#10;lfky6+zPvK8ORb9hlN/Z1ij19Dh8zEAEGsJd/O/+0XH+9A1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JeA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line id="Line 188" o:spid="_x0000_s1205" style="position:absolute;flip:x;visibility:visible;mso-wrap-style:square" from="26289,66040" to="27432,66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khY8QAAADcAAAADwAAAGRycy9kb3ducmV2LnhtbERPTWsCMRC9F/wPYQQvpWYrbVm3RhFB&#10;6MGLWlZ6GzfTzbKbyTZJdfvvTaHQ2zze5yxWg+3EhXxoHCt4nGYgiCunG64VvB+3DzmIEJE1do5J&#10;wQ8FWC1HdwsstLvyni6HWIsUwqFABSbGvpAyVIYshqnriRP36bzFmKCvpfZ4TeG2k7Mse5EWG04N&#10;BnvaGKraw7dVIPPd/Zdfn5/asj2d5qasyv5jp9RkPKxfQUQa4r/4z/2m0/z8GX6fSR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SFjxAAAANwAAAAPAAAAAAAAAAAA&#10;AAAAAKECAABkcnMvZG93bnJldi54bWxQSwUGAAAAAAQABAD5AAAAkgMAAAAA&#10;"/>
                <v:rect id="Rectangle 189" o:spid="_x0000_s1206" style="position:absolute;left:16532;top:92329;width:97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qLsQA&#10;AADcAAAADwAAAGRycy9kb3ducmV2LnhtbERPTWvCQBC9C/0PyxS8SN3Ug6Spm1AEQQQPxlLa25Ad&#10;s2mysyG7avz3bqHgbR7vc1bFaDtxocE3jhW8zhMQxJXTDdcKPo+blxSED8gaO8ek4EYeivxpssJM&#10;uysf6FKGWsQQ9hkqMCH0mZS+MmTRz11PHLmTGyyGCIda6gGvMdx2cpEkS2mx4dhgsKe1oaotz1bB&#10;t/0p299dujfp18bM2rfyfLJrpabP48c7iEBjeIj/3Vsd56dL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6i7EAAAA3AAAAA8AAAAAAAAAAAAAAAAAmAIAAGRycy9k&#10;b3ducmV2LnhtbFBLBQYAAAAABAAEAPUAAACJAwAAAAA=&#10;" fillcolor="#9cf">
                  <v:textbox inset=".1mm,1.4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(w organizacji) </w:t>
                        </w:r>
                      </w:p>
                    </w:txbxContent>
                  </v:textbox>
                </v:rect>
                <v:line id="Line 190" o:spid="_x0000_s1207" style="position:absolute;visibility:visible;mso-wrap-style:square" from="26289,88900" to="27432,88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rect id="Rectangle 194" o:spid="_x0000_s1208" style="position:absolute;left:13817;top:12496;width:9043;height:3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ixcIA&#10;AADcAAAADwAAAGRycy9kb3ducmV2LnhtbERPTWvCQBC9C/0PyxR6040eikZXkZbYHiqorfchO5sE&#10;s7Mxu5r037uC4G0e73MWq97W4kqtrxwrGI8SEMS50xUXCv5+s+EUhA/IGmvHpOCfPKyWL4MFptp1&#10;vKfrIRQihrBPUUEZQpNK6fOSLPqRa4gjZ1xrMUTYFlK32MVwW8tJkrxLixXHhhIb+igpPx0uVsFl&#10;Yz7NT3Y2s80x77aM8ivbGaXeXvv1HESgPjzFD/e3jvNnY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qLF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rect id="Rectangle 195" o:spid="_x0000_s1209" style="position:absolute;left:13817;top:20415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GW8QA&#10;AADcAAAADwAAAGRycy9kb3ducmV2LnhtbERPTWvCQBC9F/oflin0InVTQTHRTZDSUg+KqAU9jtkx&#10;Cc3OptnVpP++Kwi9zeN9zjzrTS2u1LrKsoLXYQSCOLe64kLB1/7jZQrCeWSNtWVS8EsOsvTxYY6J&#10;th1v6brzhQgh7BJUUHrfJFK6vCSDbmgb4sCdbWvQB9gWUrfYhXBTy1EUTaTBikNDiQ29lZR/7y5G&#10;wSE++fXn6mfD46aSi/fjoIvPA6Wen/rFDISn3v+L7+6lDvPjE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3xlvEAAAA3AAAAA8AAAAAAAAAAAAAAAAAmAIAAGRycy9k&#10;b3ducmV2LnhtbFBLBQYAAAAABAAEAPUAAACJAwAAAAA=&#10;" fillcolor="#9cf">
                  <v:textbox inset=".1mm,1.3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 Karier Studenckich i Promocji Uczelni</w:t>
                        </w:r>
                      </w:p>
                    </w:txbxContent>
                  </v:textbox>
                </v:rect>
                <v:line id="Line 196" o:spid="_x0000_s1210" style="position:absolute;visibility:visible;mso-wrap-style:square" from="14960,15962" to="14966,17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rect id="Rectangle 198" o:spid="_x0000_s1211" style="position:absolute;left:13817;top:2432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3pcYA&#10;AADcAAAADwAAAGRycy9kb3ducmV2LnhtbESP3WrCQBCF7wu+wzJCb4pubGnV1FX6o1BaFPx5gCE7&#10;TYLZ2ZCdJvHt3UKhdzOc8505s1j1rlItNaH0bGAyTkARZ96WnBs4HTejGaggyBYrz2TgQgFWy8HN&#10;AlPrO95Te5BcxRAOKRooROpU65AV5DCMfU0ctW/fOJS4Nrm2DXYx3FX6PkmetMOS44UCa3orKDsf&#10;flysMZ1/0sO2e30X7+XYf+3W0/bOmNth//IMSqiXf/Mf/WEjN3+E32f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m3pc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99" o:spid="_x0000_s1212" style="position:absolute;left:16103;top:1651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qsIA&#10;AADcAAAADwAAAGRycy9kb3ducmV2LnhtbERPS4vCMBC+L/gfwgje1lQLrlajiKAuiwdfoMehGdti&#10;M6lN1PrvzcLC3ubje85k1phSPKh2hWUFvW4Egji1uuBMwfGw/ByCcB5ZY2mZFLzIwWza+phgou2T&#10;d/TY+0yEEHYJKsi9rxIpXZqTQde1FXHgLrY26AOsM6lrfIZwU8p+FA2kwYJDQ44VLXJKr/u7UXCj&#10;+P5zXq228Qvt14g28fp6OinVaTfzMQhPjf8X/7m/dZg/GsDvM+EC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I2qwgAAANwAAAAPAAAAAAAAAAAAAAAAAJgCAABkcnMvZG93&#10;bnJldi54bWxQSwUGAAAAAAQABAD1AAAAhwMAAAAA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Sekcja ds. Szkolenia Podyplomowego</w:t>
                        </w:r>
                      </w:p>
                    </w:txbxContent>
                  </v:textbox>
                </v:rect>
                <v:line id="Line 200" o:spid="_x0000_s1213" style="position:absolute;flip:x;visibility:visible;mso-wrap-style:square" from="14960,17653" to="16103,17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<v:line id="Line 201" o:spid="_x0000_s1214" style="position:absolute;visibility:visible;mso-wrap-style:square" from="67437,42291" to="68580,4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202" o:spid="_x0000_s1215" style="position:absolute;visibility:visible;mso-wrap-style:square" from="67437,48006" to="68580,48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203" o:spid="_x0000_s1216" style="position:absolute;visibility:visible;mso-wrap-style:square" from="67437,52578" to="68580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204" o:spid="_x0000_s1217" style="position:absolute;visibility:visible;mso-wrap-style:square" from="54864,37909" to="67437,37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rect id="Rectangle 205" o:spid="_x0000_s1218" style="position:absolute;left:98298;top:32004;width:13144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DHMQA&#10;AADcAAAADwAAAGRycy9kb3ducmV2LnhtbESPwWrDMBBE74X+g9hCb40UU0LjRAkhUOipECeQ68ba&#10;WMbWykhK7Pbrq0Khx2Fm3jDr7eR6cacQW88a5jMFgrj2puVGw+n4/vIGIiZkg71n0vBFEbabx4c1&#10;lsaPfKB7lRqRIRxL1GBTGkopY23JYZz5gTh7Vx8cpixDI03AMcNdLwulFtJhy3nB4kB7S3VX3ZyG&#10;cOu6/WWhDq/LT1t9n/1uqeSo9fPTtFuBSDSl//Bf+8NoKFQ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AxzEAAAA3AAAAA8AAAAAAAAAAAAAAAAAmAIAAGRycy9k&#10;b3ducmV2LnhtbFBLBQYAAAAABAAEAPUAAACJAwAAAAA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Inwestycji 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Eksploatacji</w:t>
                        </w:r>
                      </w:p>
                    </w:txbxContent>
                  </v:textbox>
                </v:rect>
                <v:line id="Line 206" o:spid="_x0000_s1219" style="position:absolute;visibility:visible;mso-wrap-style:square" from="96012,37719" to="114300,37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07" o:spid="_x0000_s1220" style="position:absolute;visibility:visible;mso-wrap-style:square" from="105162,36766" to="105162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08" o:spid="_x0000_s1221" style="position:absolute;visibility:visible;mso-wrap-style:square" from="96012,37719" to="96012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209" o:spid="_x0000_s1222" style="position:absolute;visibility:visible;mso-wrap-style:square" from="114300,37719" to="114300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10" o:spid="_x0000_s1223" style="position:absolute;visibility:visible;mso-wrap-style:square" from="105156,29718" to="105162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11" o:spid="_x0000_s1224" style="position:absolute;visibility:visible;mso-wrap-style:square" from="85725,29718" to="85725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line id="Line 166" o:spid="_x0000_s1225" style="position:absolute;visibility:visible;mso-wrap-style:square" from="12674,22186" to="13817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EE88MAAADcAAAADwAAAGRycy9kb3ducmV2LnhtbESPS4vCMBSF98L8h3AHZqepwohTjSID&#10;ggsfqIPrS3Ntq81NTTK1/nsjCC4P5/FxJrPWVKIh50vLCvq9BARxZnXJuYK/w6I7AuEDssbKMim4&#10;k4fZ9KMzwVTbG++o2YdcxBH2KSooQqhTKX1WkEHfszVx9E7WGQxRulxqh7c4bio5SJKhNFhyJBRY&#10;029B2WX/byI3y1fuejxf2uVpvVpcufnZHLZKfX228zGIQG14h1/tpVYw6H/D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hBPPDAAAA3AAAAA8AAAAAAAAAAAAA&#10;AAAAoQIAAGRycy9kb3ducmV2LnhtbFBLBQYAAAAABAAEAPkAAACRAwAAAAA=&#10;">
                  <v:stroke dashstyle="dash"/>
                </v:line>
                <v:line id="Line 191" o:spid="_x0000_s1226" style="position:absolute;visibility:visible;mso-wrap-style:square" from="25139,72898" to="25139,75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<v:line id="Line 191" o:spid="_x0000_s1227" style="position:absolute;visibility:visible;mso-wrap-style:square" from="24844,82842" to="24844,84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<v:line id="Line 181" o:spid="_x0000_s1228" style="position:absolute;flip:x;visibility:visible;mso-wrap-style:square" from="26289,98648" to="27432,98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<v:rect id="Rectangle 115" o:spid="_x0000_s1229" style="position:absolute;left:13817;top:32416;width:1018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4IcMA&#10;AADcAAAADwAAAGRycy9kb3ducmV2LnhtbESPQWvCQBSE70L/w/IK3nRjRFtTV6mC6E2aevH2yD6z&#10;odm3MbvV+O9dQfA4zMw3zHzZ2VpcqPWVYwWjYQKCuHC64lLB4Xcz+AThA7LG2jEpuJGH5eKtN8dM&#10;uyv/0CUPpYgQ9hkqMCE0mZS+MGTRD11DHL2Tay2GKNtS6havEW5rmSbJVFqsOC4YbGhtqPjL/62C&#10;1Xl/rj9m3hxWs1yasZ0k2+aoVP+9+/4CEagLr/CzvdMK0nQE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E4IcMAAADcAAAADwAAAAAAAAAAAAAAAACYAgAAZHJzL2Rv&#10;d25yZXYueG1sUEsFBgAAAAAEAAQA9QAAAIgDAAAAAA==&#10;" fillcolor="#9cf">
                  <v:textbox inset=",.3mm,,.3mm">
                    <w:txbxContent>
                      <w:p w:rsidR="00857650" w:rsidRPr="000756AD" w:rsidRDefault="00857650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Badań  Efektów Edukacyjnych  </w:t>
                        </w:r>
                      </w:p>
                    </w:txbxContent>
                  </v:textbox>
                </v:rect>
                <v:line id="Line 164" o:spid="_x0000_s1230" style="position:absolute;visibility:visible;mso-wrap-style:square" from="12573,34182" to="13716,34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jzocQAAADcAAAADwAAAGRycy9kb3ducmV2LnhtbESPS2vCQBSF94L/YbiCO500gtjUUYog&#10;uLAWH7i+ZK5JauZOnBlj+u87gtDl4Tw+znzZmVq05HxlWcHbOAFBnFtdcaHgdFyPZiB8QNZYWyYF&#10;v+Rhuej35php++A9tYdQiDjCPkMFZQhNJqXPSzLox7Yhjt7FOoMhSldI7fARx00t0ySZSoMVR0KJ&#10;Da1Kyq+Hu4ncvNi62/nn2m0uX9v1jdv33fFbqeGg+/wAEagL/+FXe6MVpOkE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aPOhxAAAANwAAAAPAAAAAAAAAAAA&#10;AAAAAKECAABkcnMvZG93bnJldi54bWxQSwUGAAAAAAQABAD5AAAAkgMAAAAA&#10;">
                  <v:stroke dashstyle="dash"/>
                </v:line>
                <v:line id="Line 184" o:spid="_x0000_s1231" style="position:absolute;visibility:visible;mso-wrap-style:square" from="24098,84943" to="24844,8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v:line id="Line 122" o:spid="_x0000_s1232" style="position:absolute;flip:x;visibility:visible;mso-wrap-style:square" from="74295,9533" to="75438,9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8qb8AAADcAAAADwAAAGRycy9kb3ducmV2LnhtbERPTYvCMBC9C/6HMMLeNLXgslSjiKjI&#10;spet9j5txrTYTEoTtfvvNwfB4+N9rzaDbcWDet84VjCfJSCIK6cbNgou58P0C4QPyBpbx6Tgjzxs&#10;1uPRCjPtnvxLjzwYEUPYZ6igDqHLpPRVTRb9zHXEkbu63mKIsDdS9/iM4baVaZJ8SosNx4YaO9rV&#10;VN3yu1VQ7reF+S6LvU35Rx/NIi9Z5kp9TIbtEkSgIbzFL/dJK0jTuDaeiUd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O8qb8AAADcAAAADwAAAAAAAAAAAAAAAACh&#10;AgAAZHJzL2Rvd25yZXYueG1sUEsFBgAAAAAEAAQA+QAAAI0DAAAAAA==&#10;">
                  <v:stroke dashstyle="dash"/>
                </v:line>
                <v:line id="Line 122" o:spid="_x0000_s1233" style="position:absolute;flip:x;visibility:visible;mso-wrap-style:square" from="92583,9484" to="93726,9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ZMsMAAADcAAAADwAAAGRycy9kb3ducmV2LnhtbESPQWvCQBSE70L/w/IKvemmgYpNXUWK&#10;liJeTJv7S/a5CWbfhuyq8d+7guBxmJlvmPlysK04U+8bxwreJwkI4srpho2C/7/NeAbCB2SNrWNS&#10;cCUPy8XLaI6Zdhfe0zkPRkQI+wwV1CF0mZS+qsmin7iOOHoH11sMUfZG6h4vEW5bmSbJVFpsOC7U&#10;2NF3TdUxP1kF5XpVmG1ZrG3KO/1jPvKSZa7U2+uw+gIRaAjP8KP9qxWk6Sf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PGTLDAAAA3AAAAA8AAAAAAAAAAAAA&#10;AAAAoQIAAGRycy9kb3ducmV2LnhtbFBLBQYAAAAABAAEAPkAAACRAwAAAAA=&#10;">
                  <v:stroke dashstyle="dash"/>
                </v:line>
                <v:line id="Line 122" o:spid="_x0000_s1234" style="position:absolute;flip:x;visibility:visible;mso-wrap-style:square" from="110871,9459" to="112014,9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mcs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WcH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CZywQAAANwAAAAPAAAAAAAAAAAAAAAA&#10;AKECAABkcnMvZG93bnJldi54bWxQSwUGAAAAAAQABAD5AAAAjwMAAAAA&#10;">
                  <v:stroke dashstyle="dash"/>
                </v:line>
                <v:line id="Line 122" o:spid="_x0000_s1235" style="position:absolute;flip:x;visibility:visible;mso-wrap-style:square" from="129159,9459" to="130302,9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D6cQAAADcAAAADwAAAGRycy9kb3ducmV2LnhtbESPQWvCQBSE70L/w/KE3nSTlEqJrhKK&#10;llJ6MTb3l+xzE8y+DdlV03/fLRR6HGbmG2azm2wvbjT6zrGCdJmAIG6c7tgo+DodFi8gfEDW2Dsm&#10;Bd/kYbd9mG0w1+7OR7qVwYgIYZ+jgjaEIZfSNy1Z9Es3EEfv7EaLIcrRSD3iPcJtL7MkWUmLHceF&#10;Fgd6bam5lFeroN4Xlfmoq73N+FO/meeyZlkq9TifijWIQFP4D/+137WC7CmF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YIPpxAAAANwAAAAPAAAAAAAAAAAA&#10;AAAAAKECAABkcnMvZG93bnJldi54bWxQSwUGAAAAAAQABAD5AAAAkgMAAAAA&#10;">
                  <v:stroke dashstyle="dash"/>
                </v:line>
                <v:line id="Line 122" o:spid="_x0000_s1236" style="position:absolute;flip:x;visibility:visible;mso-wrap-style:square" from="56007,9459" to="57150,9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dnsMAAADc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yn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yHZ7DAAAA3AAAAA8AAAAAAAAAAAAA&#10;AAAAoQIAAGRycy9kb3ducmV2LnhtbFBLBQYAAAAABAAEAPkAAACRAwAAAAA=&#10;">
                  <v:stroke dashstyle="dash"/>
                </v:line>
                <v:line id="Line 55" o:spid="_x0000_s1237" style="position:absolute;visibility:visible;mso-wrap-style:square" from="30568,18373" to="30568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OahMQAAADcAAAADwAAAGRycy9kb3ducmV2LnhtbESPzWrCQBSF9wXfYbiF7pqJWYiNGaUU&#10;BBeppSquL5lrkpq5E2fGGN++IxS6PJyfj1OsRtOJgZxvLSuYJikI4srqlmsFh/36dQ7CB2SNnWVS&#10;cCcPq+XkqcBc2xt/07ALtYgj7HNU0ITQ51L6qiGDPrE9cfRO1hkMUbpaaoe3OG46maXpTBpsORIa&#10;7Omjoeq8u5rIrerSXY4/53Fz+izXFx7etvsvpV6ex/cFiEBj+A//tTdaQTadweN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5qExAAAANwAAAAPAAAAAAAAAAAA&#10;AAAAAKECAABkcnMvZG93bnJldi54bWxQSwUGAAAAAAQABAD5AAAAkgMAAAAA&#10;">
                  <v:stroke dashstyle="dash"/>
                </v:line>
                <v:line id="Line 56" o:spid="_x0000_s1238" style="position:absolute;flip:x;visibility:visible;mso-wrap-style:square" from="24104,22193" to="30429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PTj8QAAADcAAAADwAAAGRycy9kb3ducmV2LnhtbESPQWvCQBSE70L/w/KE3nSTQIuNrhKK&#10;llJ6MTb3l+xzE8y+DdlV03/fLRR6HGbmG2azm2wvbjT6zrGCdJmAIG6c7tgo+DodFisQPiBr7B2T&#10;gm/ysNs+zDaYa3fnI93KYESEsM9RQRvCkEvpm5Ys+qUbiKN3dqPFEOVopB7xHuG2l1mSPEuLHceF&#10;Fgd6bam5lFeroN4Xlfmoq73N+FO/maeyZlkq9TifijWIQFP4D/+137WCLH2B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o9OPxAAAANwAAAAPAAAAAAAAAAAA&#10;AAAAAKECAABkcnMvZG93bnJldi54bWxQSwUGAAAAAAQABAD5AAAAkgMAAAAA&#10;">
                  <v:stroke dashstyle="dash"/>
                </v:line>
                <w10:anchorlock/>
              </v:group>
            </w:pict>
          </mc:Fallback>
        </mc:AlternateContent>
      </w:r>
      <w:bookmarkEnd w:id="0"/>
    </w:p>
    <w:sectPr w:rsidR="00543EF7" w:rsidSect="008F364F">
      <w:headerReference w:type="default" r:id="rId6"/>
      <w:pgSz w:w="23814" w:h="16840" w:orient="landscape" w:code="9"/>
      <w:pgMar w:top="737" w:right="567" w:bottom="680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3C" w:rsidRDefault="00C6283C" w:rsidP="00C6283C">
      <w:r>
        <w:separator/>
      </w:r>
    </w:p>
  </w:endnote>
  <w:endnote w:type="continuationSeparator" w:id="0">
    <w:p w:rsidR="00C6283C" w:rsidRDefault="00C6283C" w:rsidP="00C6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3C" w:rsidRDefault="00C6283C" w:rsidP="00C6283C">
      <w:r>
        <w:separator/>
      </w:r>
    </w:p>
  </w:footnote>
  <w:footnote w:type="continuationSeparator" w:id="0">
    <w:p w:rsidR="00C6283C" w:rsidRDefault="00C6283C" w:rsidP="00C6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BD" w:rsidRPr="00BE012C" w:rsidRDefault="00572700" w:rsidP="00BA77B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S</w:t>
    </w:r>
    <w:r w:rsidRPr="00BE012C">
      <w:rPr>
        <w:b/>
        <w:sz w:val="28"/>
        <w:szCs w:val="28"/>
      </w:rPr>
      <w:t>CHEMAT ORGANIZACYJN</w:t>
    </w:r>
    <w:r>
      <w:rPr>
        <w:b/>
        <w:sz w:val="28"/>
        <w:szCs w:val="28"/>
      </w:rPr>
      <w:t>Y</w:t>
    </w:r>
    <w:r w:rsidRPr="00BE012C">
      <w:rPr>
        <w:b/>
        <w:sz w:val="28"/>
        <w:szCs w:val="28"/>
      </w:rPr>
      <w:t xml:space="preserve"> Ś</w:t>
    </w:r>
    <w:r>
      <w:rPr>
        <w:b/>
        <w:sz w:val="28"/>
        <w:szCs w:val="28"/>
      </w:rPr>
      <w:t>LĄSKIEGO UNIWERSYTETU MEDYCZNEGO 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CF"/>
    <w:rsid w:val="000349CF"/>
    <w:rsid w:val="000A2CD7"/>
    <w:rsid w:val="0010627E"/>
    <w:rsid w:val="00200730"/>
    <w:rsid w:val="00227DF4"/>
    <w:rsid w:val="002E0BFC"/>
    <w:rsid w:val="002F24C0"/>
    <w:rsid w:val="00364902"/>
    <w:rsid w:val="00543EF7"/>
    <w:rsid w:val="00572700"/>
    <w:rsid w:val="00634D8F"/>
    <w:rsid w:val="007E531A"/>
    <w:rsid w:val="00857650"/>
    <w:rsid w:val="008F364F"/>
    <w:rsid w:val="00B9426A"/>
    <w:rsid w:val="00C6283C"/>
    <w:rsid w:val="00CC3E08"/>
    <w:rsid w:val="00DE2983"/>
    <w:rsid w:val="00E00A36"/>
    <w:rsid w:val="00F4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ED0B-D17D-4F84-873A-F1B77ED3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4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49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31A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62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Korpys</dc:creator>
  <cp:keywords/>
  <dc:description/>
  <cp:lastModifiedBy>Sylwia Korpys</cp:lastModifiedBy>
  <cp:revision>3</cp:revision>
  <cp:lastPrinted>2014-09-17T08:59:00Z</cp:lastPrinted>
  <dcterms:created xsi:type="dcterms:W3CDTF">2014-09-22T08:54:00Z</dcterms:created>
  <dcterms:modified xsi:type="dcterms:W3CDTF">2014-09-25T08:24:00Z</dcterms:modified>
</cp:coreProperties>
</file>